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6E9" w:rsidRDefault="007D46E9" w:rsidP="007D46E9">
      <w:pPr>
        <w:spacing w:before="120"/>
        <w:jc w:val="center"/>
        <w:rPr>
          <w:b/>
          <w:i/>
          <w:noProof/>
          <w:sz w:val="40"/>
          <w:szCs w:val="40"/>
        </w:rPr>
      </w:pPr>
      <w:r>
        <w:rPr>
          <w:b/>
          <w:i/>
          <w:noProof/>
          <w:sz w:val="40"/>
          <w:szCs w:val="40"/>
        </w:rPr>
        <w:t xml:space="preserve">Филиал </w:t>
      </w:r>
      <w:r w:rsidR="00F02C28">
        <w:rPr>
          <w:b/>
          <w:i/>
          <w:noProof/>
          <w:sz w:val="40"/>
          <w:szCs w:val="40"/>
        </w:rPr>
        <w:t>П</w:t>
      </w:r>
      <w:r>
        <w:rPr>
          <w:b/>
          <w:i/>
          <w:noProof/>
          <w:sz w:val="40"/>
          <w:szCs w:val="40"/>
        </w:rPr>
        <w:t>АО «МРСК Центра»-«</w:t>
      </w:r>
      <w:r w:rsidR="00D27E9A">
        <w:rPr>
          <w:b/>
          <w:i/>
          <w:noProof/>
          <w:sz w:val="40"/>
          <w:szCs w:val="40"/>
        </w:rPr>
        <w:t>Липецк</w:t>
      </w:r>
      <w:r>
        <w:rPr>
          <w:b/>
          <w:i/>
          <w:noProof/>
          <w:sz w:val="40"/>
          <w:szCs w:val="40"/>
        </w:rPr>
        <w:t>энерго»</w:t>
      </w:r>
    </w:p>
    <w:p w:rsidR="003D6749" w:rsidRPr="00F775FF" w:rsidRDefault="001A007F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-443865</wp:posOffset>
                </wp:positionH>
                <wp:positionV relativeFrom="paragraph">
                  <wp:posOffset>81280</wp:posOffset>
                </wp:positionV>
                <wp:extent cx="4410075" cy="2038350"/>
                <wp:effectExtent l="0" t="0" r="28575" b="2032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075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2BC8" w:rsidRPr="005316C8" w:rsidRDefault="00B72BC8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5A27F8" w:rsidRDefault="005A27F8" w:rsidP="005A27F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5A27F8" w:rsidRDefault="005A27F8" w:rsidP="005A27F8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1D0480" w:rsidRDefault="001D0480" w:rsidP="005A27F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Первый заместитель директора- </w:t>
                            </w:r>
                          </w:p>
                          <w:p w:rsidR="005A27F8" w:rsidRDefault="001D0480" w:rsidP="005A27F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главный инженер филиала</w:t>
                            </w:r>
                          </w:p>
                          <w:p w:rsidR="005A27F8" w:rsidRDefault="005A27F8" w:rsidP="005A27F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ПАО «МРСК Центра» - «</w:t>
                            </w:r>
                            <w:r w:rsidR="00002194">
                              <w:rPr>
                                <w:sz w:val="26"/>
                                <w:szCs w:val="26"/>
                              </w:rPr>
                              <w:t>Липецк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энерго»</w:t>
                            </w:r>
                          </w:p>
                          <w:p w:rsidR="005A27F8" w:rsidRDefault="005A27F8" w:rsidP="005A27F8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__________________</w:t>
                            </w:r>
                            <w:r w:rsidR="001D0480">
                              <w:rPr>
                                <w:sz w:val="26"/>
                                <w:szCs w:val="26"/>
                              </w:rPr>
                              <w:t>____</w:t>
                            </w:r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>_</w:t>
                            </w:r>
                            <w:r w:rsidR="001D0480">
                              <w:rPr>
                                <w:sz w:val="26"/>
                                <w:szCs w:val="26"/>
                              </w:rPr>
                              <w:t xml:space="preserve">  Боев</w:t>
                            </w:r>
                            <w:proofErr w:type="gramEnd"/>
                            <w:r w:rsidR="001D0480">
                              <w:rPr>
                                <w:sz w:val="26"/>
                                <w:szCs w:val="26"/>
                              </w:rPr>
                              <w:t xml:space="preserve"> М.В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5A27F8" w:rsidRDefault="005A27F8" w:rsidP="005A27F8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«____</w:t>
                            </w:r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 xml:space="preserve">_»   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>__________________  20</w:t>
                            </w:r>
                            <w:r w:rsidR="001D0480">
                              <w:rPr>
                                <w:sz w:val="26"/>
                                <w:szCs w:val="26"/>
                              </w:rPr>
                              <w:t>21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г.</w:t>
                            </w:r>
                          </w:p>
                          <w:p w:rsidR="00B72BC8" w:rsidRPr="002C7FA2" w:rsidRDefault="00B72BC8" w:rsidP="001D0480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4.95pt;margin-top:6.4pt;width:347.25pt;height:160.5pt;z-index:2516608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yKoJgIAAFEEAAAOAAAAZHJzL2Uyb0RvYy54bWysVNtu2zAMfR+wfxD0vthxkzU14hRdugwD&#10;ugvQ7gNkWbaFSaImKbG7rx8lJ1nQvRXzgyCK1BF5Dun17agVOQjnJZiKzmc5JcJwaKTpKvrjafdu&#10;RYkPzDRMgREVfRae3m7evlkPthQF9KAa4QiCGF8OtqJ9CLbMMs97oZmfgRUGnS04zQKarssaxwZE&#10;1yor8vx9NoBrrAMuvMfT+8lJNwm/bQUP39rWi0BURTG3kFaX1jqu2WbNys4x20t+TIO9IgvNpMFH&#10;z1D3LDCyd/IfKC25Aw9tmHHQGbSt5CLVgNXM8xfVPPbMilQLkuPtmSb//2D518N3R2RT0QUlhmmU&#10;6EmMgXyAkRSRncH6EoMeLYaFEY9R5VSptw/Af3piYNsz04k752DoBWswu3m8mV1cnXB8BKmHL9Dg&#10;M2wfIAGNrdOROiSDIDqq9HxWJqbC8XCxmOf59ZISjr4iv1pdLZN2GStP163z4ZMATeKmog6lT/Ds&#10;8OBDTIeVp5D4mgclm51UKhmuq7fKkQPDNtmlL1XwIkwZMlT0ZlksJwZeAaFlwH5XUld0lcdv6sDI&#10;20fTpG4MTKppjykrcyQycjexGMZ6PApTQ/OMlDqY+hrnEDc9uN+UDNjTFfW/9swJStRng7LczBeL&#10;OATJWCyvCzTcpae+9DDDEaqigZJpuw3T4Oytk12PL50a4Q6l3MlEctR8yuqYN/Zt4v44Y3EwLu0U&#10;9fdPsPkDAAD//wMAUEsDBBQABgAIAAAAIQDncgg94QAAAAoBAAAPAAAAZHJzL2Rvd25yZXYueG1s&#10;TI9BS8QwEIXvgv8hjOBtN7GVsK1NFxEFPSyLqyLesklsuzaT0qS79d87nvQ4vI8336vWs+/Z0Y2x&#10;C6jgaimAOTTBdtgoeH15WKyAxaTR6j6gU/DtIqzr87NKlzac8Nkdd6lhVIKx1AralIaS82ha53Vc&#10;hsEhZZ9h9DrROTbcjvpE5b7nmRCSe90hfWj14O5aZ752k1dwb4bHYvvRH9635k3ISWyeDmGj1OXF&#10;fHsDLLk5/cHwq0/qUJPTPkxoI+sVLGRREEpBRhMIkNm1BLZXkOf5Cnhd8f8T6h8AAAD//wMAUEsB&#10;Ai0AFAAGAAgAAAAhALaDOJL+AAAA4QEAABMAAAAAAAAAAAAAAAAAAAAAAFtDb250ZW50X1R5cGVz&#10;XS54bWxQSwECLQAUAAYACAAAACEAOP0h/9YAAACUAQAACwAAAAAAAAAAAAAAAAAvAQAAX3JlbHMv&#10;LnJlbHNQSwECLQAUAAYACAAAACEAonMiqCYCAABRBAAADgAAAAAAAAAAAAAAAAAuAgAAZHJzL2Uy&#10;b0RvYy54bWxQSwECLQAUAAYACAAAACEA53IIPeEAAAAKAQAADwAAAAAAAAAAAAAAAACABAAAZHJz&#10;L2Rvd25yZXYueG1sUEsFBgAAAAAEAAQA8wAAAI4FAAAAAA==&#10;" strokecolor="white">
                <v:textbox style="mso-fit-shape-to-text:t">
                  <w:txbxContent>
                    <w:p w:rsidR="00B72BC8" w:rsidRPr="005316C8" w:rsidRDefault="00B72BC8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5A27F8" w:rsidRDefault="005A27F8" w:rsidP="005A27F8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5A27F8" w:rsidRDefault="005A27F8" w:rsidP="005A27F8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1D0480" w:rsidRDefault="001D0480" w:rsidP="005A27F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Первый заместитель директора- </w:t>
                      </w:r>
                    </w:p>
                    <w:p w:rsidR="005A27F8" w:rsidRDefault="001D0480" w:rsidP="005A27F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главный инженер филиала</w:t>
                      </w:r>
                    </w:p>
                    <w:p w:rsidR="005A27F8" w:rsidRDefault="005A27F8" w:rsidP="005A27F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ПАО «МРСК Центра» - «</w:t>
                      </w:r>
                      <w:r w:rsidR="00002194">
                        <w:rPr>
                          <w:sz w:val="26"/>
                          <w:szCs w:val="26"/>
                        </w:rPr>
                        <w:t>Липецк</w:t>
                      </w:r>
                      <w:r>
                        <w:rPr>
                          <w:sz w:val="26"/>
                          <w:szCs w:val="26"/>
                        </w:rPr>
                        <w:t>энерго»</w:t>
                      </w:r>
                    </w:p>
                    <w:p w:rsidR="005A27F8" w:rsidRDefault="005A27F8" w:rsidP="005A27F8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__________________</w:t>
                      </w:r>
                      <w:r w:rsidR="001D0480">
                        <w:rPr>
                          <w:sz w:val="26"/>
                          <w:szCs w:val="26"/>
                        </w:rPr>
                        <w:t>____</w:t>
                      </w:r>
                      <w:proofErr w:type="gramStart"/>
                      <w:r>
                        <w:rPr>
                          <w:sz w:val="26"/>
                          <w:szCs w:val="26"/>
                        </w:rPr>
                        <w:t>_</w:t>
                      </w:r>
                      <w:r w:rsidR="001D0480">
                        <w:rPr>
                          <w:sz w:val="26"/>
                          <w:szCs w:val="26"/>
                        </w:rPr>
                        <w:t xml:space="preserve">  Боев</w:t>
                      </w:r>
                      <w:proofErr w:type="gramEnd"/>
                      <w:r w:rsidR="001D0480">
                        <w:rPr>
                          <w:sz w:val="26"/>
                          <w:szCs w:val="26"/>
                        </w:rPr>
                        <w:t xml:space="preserve"> М.В</w:t>
                      </w:r>
                      <w:r>
                        <w:rPr>
                          <w:sz w:val="26"/>
                          <w:szCs w:val="26"/>
                        </w:rPr>
                        <w:t>.</w:t>
                      </w:r>
                    </w:p>
                    <w:p w:rsidR="005A27F8" w:rsidRDefault="005A27F8" w:rsidP="005A27F8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«____</w:t>
                      </w:r>
                      <w:proofErr w:type="gramStart"/>
                      <w:r>
                        <w:rPr>
                          <w:sz w:val="26"/>
                          <w:szCs w:val="26"/>
                        </w:rPr>
                        <w:t xml:space="preserve">_»   </w:t>
                      </w:r>
                      <w:proofErr w:type="gramEnd"/>
                      <w:r>
                        <w:rPr>
                          <w:sz w:val="26"/>
                          <w:szCs w:val="26"/>
                        </w:rPr>
                        <w:t>__________________  20</w:t>
                      </w:r>
                      <w:r w:rsidR="001D0480">
                        <w:rPr>
                          <w:sz w:val="26"/>
                          <w:szCs w:val="26"/>
                        </w:rPr>
                        <w:t>21</w:t>
                      </w:r>
                      <w:r>
                        <w:rPr>
                          <w:sz w:val="26"/>
                          <w:szCs w:val="26"/>
                        </w:rPr>
                        <w:t xml:space="preserve"> г.</w:t>
                      </w:r>
                    </w:p>
                    <w:p w:rsidR="00B72BC8" w:rsidRPr="002C7FA2" w:rsidRDefault="00B72BC8" w:rsidP="001D0480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7485380</wp:posOffset>
                </wp:positionH>
                <wp:positionV relativeFrom="paragraph">
                  <wp:posOffset>95885</wp:posOffset>
                </wp:positionV>
                <wp:extent cx="2152650" cy="480695"/>
                <wp:effectExtent l="0" t="0" r="19050" b="1524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480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2BC8" w:rsidRPr="005316C8" w:rsidRDefault="00B72BC8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72BC8" w:rsidRPr="002C7FA2" w:rsidRDefault="00B72BC8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589.4pt;margin-top:7.55pt;width:169.5pt;height:37.85pt;z-index:2516536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suCJwIAAFcEAAAOAAAAZHJzL2Uyb0RvYy54bWysVM1u2zAMvg/YOwi6L3a8OEuMOEWXLsOA&#10;7gdo9wCyLNvCZFGTlNjd04+SkzTbbsV8EEiR+kh+JL25GXtFjsI6Cbqk81lKidAcaqnbkn5/3L9Z&#10;UeI80zVToEVJn4SjN9vXrzaDKUQGHahaWIIg2hWDKWnnvSmSxPFO9MzNwAiNxgZszzyqtk1qywZE&#10;71WSpekyGcDWxgIXzuHt3WSk24jfNIL7r03jhCeqpJibj6eNZxXOZLthRWuZ6SQ/pcFekEXPpMag&#10;F6g75hk5WPkPVC+5BQeNn3HoE2gayUWsAauZp39V89AxI2ItSI4zF5rc/4PlX47fLJF1STNKNOux&#10;RY9i9OQ9jORtYGcwrkCnB4NufsRr7HKs1Jl74D8c0bDrmG7FrbUwdILVmN08vEyunk44LoBUw2eo&#10;MQw7eIhAY2P7QB2SQRAdu/R06UxIheNlNs+zZY4mjrbFKl2u8xiCFefXxjr/UUBPglBSi52P6Ox4&#10;73zIhhVnlxDMgZL1XioVFdtWO2XJkeGU7ON3Qv/DTWkylHSdZ/lEwAsgeulx3JXsS7pKwxfisCLQ&#10;9kHXUfZMqknGlJU+8Riom0j0YzXGhkWSA8cV1E9IrIVpunEbUejA/qJkwMkuqft5YFZQoj5pbM56&#10;vliEVYjKIn+XoWKvLdW1hWmOUCX1lEzizk/rczBWth1GOo/DLTZ0LyPXz1md0sfpjS04bVpYj2s9&#10;ej3/D7a/AQAA//8DAFBLAwQUAAYACAAAACEAVsSB5OAAAAALAQAADwAAAGRycy9kb3ducmV2Lnht&#10;bEyPQU/DMAyF70j8h8hI3FhSpI2uNJ0QAgkO08QAIW5ZY9qOxKmadCv/Hu8ENz/76fl75WryThxw&#10;iF0gDdlMgUCqg+2o0fD2+niVg4jJkDUuEGr4wQir6vysNIUNR3rBwzY1gkMoFkZDm1JfSBnrFr2J&#10;s9Aj8e0rDN4klkMj7WCOHO6dvFZqIb3piD+0psf7Fuvv7eg1PNT903Lz6fYfm/pdLUa1ft6HtdaX&#10;F9PdLYiEU/ozwwmf0aFipl0YyUbhWGc3ObMnnuYZiJNjzisQOw1LlYOsSvm/Q/ULAAD//wMAUEsB&#10;Ai0AFAAGAAgAAAAhALaDOJL+AAAA4QEAABMAAAAAAAAAAAAAAAAAAAAAAFtDb250ZW50X1R5cGVz&#10;XS54bWxQSwECLQAUAAYACAAAACEAOP0h/9YAAACUAQAACwAAAAAAAAAAAAAAAAAvAQAAX3JlbHMv&#10;LnJlbHNQSwECLQAUAAYACAAAACEAkZ7LgicCAABXBAAADgAAAAAAAAAAAAAAAAAuAgAAZHJzL2Uy&#10;b0RvYy54bWxQSwECLQAUAAYACAAAACEAVsSB5OAAAAALAQAADwAAAAAAAAAAAAAAAACBBAAAZHJz&#10;L2Rvd25yZXYueG1sUEsFBgAAAAAEAAQA8wAAAI4FAAAAAA==&#10;" strokecolor="white">
                <v:textbox style="mso-fit-shape-to-text:t">
                  <w:txbxContent>
                    <w:p w:rsidR="00B72BC8" w:rsidRPr="005316C8" w:rsidRDefault="00B72BC8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B72BC8" w:rsidRPr="002C7FA2" w:rsidRDefault="00B72BC8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D6749" w:rsidRPr="00F775FF" w:rsidRDefault="003D6749" w:rsidP="006856BF">
      <w:pPr>
        <w:pStyle w:val="21"/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Default="003D6749" w:rsidP="003D6749">
      <w:pPr>
        <w:rPr>
          <w:sz w:val="26"/>
          <w:szCs w:val="26"/>
        </w:rPr>
      </w:pPr>
    </w:p>
    <w:p w:rsidR="00C13948" w:rsidRPr="00D139CC" w:rsidRDefault="00C13948" w:rsidP="003D6749">
      <w:pPr>
        <w:rPr>
          <w:sz w:val="26"/>
          <w:szCs w:val="26"/>
        </w:rPr>
      </w:pPr>
    </w:p>
    <w:p w:rsidR="00D139CC" w:rsidRPr="00D139CC" w:rsidRDefault="00D139CC" w:rsidP="003D6749">
      <w:pPr>
        <w:rPr>
          <w:sz w:val="26"/>
          <w:szCs w:val="26"/>
        </w:rPr>
      </w:pPr>
    </w:p>
    <w:p w:rsidR="00D139CC" w:rsidRPr="00DF16D3" w:rsidRDefault="00D139CC" w:rsidP="003D6749">
      <w:pPr>
        <w:rPr>
          <w:sz w:val="26"/>
          <w:szCs w:val="26"/>
        </w:rPr>
      </w:pPr>
    </w:p>
    <w:p w:rsidR="00D139CC" w:rsidRPr="00DF16D3" w:rsidRDefault="001A007F" w:rsidP="003D6749">
      <w:pPr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-383540</wp:posOffset>
                </wp:positionV>
                <wp:extent cx="3420110" cy="290830"/>
                <wp:effectExtent l="0" t="0" r="27940" b="1460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11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2BC8" w:rsidRPr="002C7FA2" w:rsidRDefault="00B72BC8" w:rsidP="00D139CC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-33.9pt;margin-top:-30.2pt;width:269.3pt;height:22.9pt;z-index:2516679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aQbKQIAAFcEAAAOAAAAZHJzL2Uyb0RvYy54bWysVNuO0zAQfUfiHyy/06TZFtqo6WrpUoS0&#10;XKRdPsBxnMbC9hjbbbJ8PWOnLRG8IEQeLI9nfDxzzkw2t4NW5CScl2AqOp/llAjDoZHmUNGvT/tX&#10;K0p8YKZhCoyo6LPw9Hb78sWmt6UooAPVCEcQxPiytxXtQrBllnneCc38DKww6GzBaRbQdIescaxH&#10;dK2yIs9fZz24xjrgwns8vR+ddJvw21bw8LltvQhEVRRzC2l1aa3jmm03rDw4ZjvJz2mwf8hCM2nw&#10;0SvUPQuMHJ38A0pL7sBDG2YcdAZtK7lINWA18/y3ah47ZkWqBcnx9kqT/3+w/NPpiyOyQe0oMUyj&#10;RE9iCOQtDKSI7PTWlxj0aDEsDHgcI2Ol3j4A/+aJgV3HzEHcOQd9J1iD2c3jzWxydcTxEaTuP0KD&#10;z7BjgAQ0tE5HQCSDIDqq9HxVJqbC8fBmgfTM0cXRV6zz1U2SLmPl5bZ1PrwXoEncVNSh8gmdnR58&#10;iNmw8hKSsgclm71UKhnuUO+UIyeGXbJPXyoAi5yGKUP6iq6XxXIkYOrzfwehZcB2V1JXdJXHb2zA&#10;SNs706RmDEyqcY8pK3PmMVI3khiGekiCXeWpoXlGYh2M3Y3TiJsO3A9KeuzsivrvR+YEJeqDQXHW&#10;88UijkIyFss3BRpu6qmnHmY4QlU0UDJud2Ecn6N18tDhS5d2uENB9zJxHZUfszqnj92bJDhPWhyP&#10;qZ2ifv0Ptj8BAAD//wMAUEsDBBQABgAIAAAAIQDEVgoi4QAAAAsBAAAPAAAAZHJzL2Rvd25yZXYu&#10;eG1sTI9BT8MwDIXvSPyHyEjctmSo6qA0nRACCQ7TxAAhblli2o7GqZp0K/8e7wQ3+72n58/lavKd&#10;OOAQ20AaFnMFAskG11Kt4e31cXYNIiZDznSBUMMPRlhV52elKVw40gsetqkWXEKxMBqalPpCymgb&#10;9CbOQ4/E3lcYvEm8DrV0gzlyue/klVK59KYlvtCYHu8btN/b0Wt4sP3Tzeaz239s7LvKR7V+3oe1&#10;1pcX090tiIRT+gvDCZ/RoWKmXRjJRdFpmOVLRk+nQWUgOJEtFSs7VhZZDrIq5f8fql8AAAD//wMA&#10;UEsBAi0AFAAGAAgAAAAhALaDOJL+AAAA4QEAABMAAAAAAAAAAAAAAAAAAAAAAFtDb250ZW50X1R5&#10;cGVzXS54bWxQSwECLQAUAAYACAAAACEAOP0h/9YAAACUAQAACwAAAAAAAAAAAAAAAAAvAQAAX3Jl&#10;bHMvLnJlbHNQSwECLQAUAAYACAAAACEAIQWkGykCAABXBAAADgAAAAAAAAAAAAAAAAAuAgAAZHJz&#10;L2Uyb0RvYy54bWxQSwECLQAUAAYACAAAACEAxFYKIuEAAAALAQAADwAAAAAAAAAAAAAAAACDBAAA&#10;ZHJzL2Rvd25yZXYueG1sUEsFBgAAAAAEAAQA8wAAAJEFAAAAAA==&#10;" strokecolor="white">
                <v:textbox style="mso-fit-shape-to-text:t">
                  <w:txbxContent>
                    <w:p w:rsidR="00B72BC8" w:rsidRPr="002C7FA2" w:rsidRDefault="00B72BC8" w:rsidP="00D139CC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139CC" w:rsidRPr="00DF16D3" w:rsidRDefault="00D139CC" w:rsidP="003D6749">
      <w:pPr>
        <w:ind w:left="705"/>
        <w:jc w:val="center"/>
        <w:rPr>
          <w:b/>
          <w:sz w:val="28"/>
          <w:szCs w:val="28"/>
        </w:rPr>
      </w:pPr>
    </w:p>
    <w:p w:rsidR="00D139CC" w:rsidRPr="00DF16D3" w:rsidRDefault="00D139CC" w:rsidP="003D6749">
      <w:pPr>
        <w:ind w:left="705"/>
        <w:jc w:val="center"/>
        <w:rPr>
          <w:b/>
          <w:sz w:val="28"/>
          <w:szCs w:val="28"/>
        </w:rPr>
      </w:pPr>
    </w:p>
    <w:p w:rsidR="003D6749" w:rsidRPr="00BF1C52" w:rsidRDefault="003D6749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1D0480" w:rsidRPr="006E4EA5" w:rsidRDefault="000E757B" w:rsidP="001D0480">
      <w:pPr>
        <w:ind w:left="705"/>
        <w:jc w:val="center"/>
      </w:pPr>
      <w:r w:rsidRPr="00E6052F">
        <w:t>на проведен</w:t>
      </w:r>
      <w:r>
        <w:t xml:space="preserve">ие </w:t>
      </w:r>
      <w:r w:rsidR="001D0480">
        <w:t>торгово-закупочной процедуры</w:t>
      </w:r>
      <w:r w:rsidR="001D0480" w:rsidRPr="006E4EA5">
        <w:t xml:space="preserve"> по выбору Поставщика </w:t>
      </w:r>
    </w:p>
    <w:p w:rsidR="000E757B" w:rsidRDefault="001D0480" w:rsidP="001D0480">
      <w:pPr>
        <w:ind w:left="705"/>
        <w:jc w:val="center"/>
        <w:rPr>
          <w:bCs/>
        </w:rPr>
      </w:pPr>
      <w:r w:rsidRPr="006E4EA5">
        <w:t>легковых автомобилей</w:t>
      </w:r>
      <w:r w:rsidRPr="006E4EA5">
        <w:rPr>
          <w:bCs/>
        </w:rPr>
        <w:t>.</w:t>
      </w:r>
    </w:p>
    <w:p w:rsidR="000E757B" w:rsidRPr="00CE1743" w:rsidRDefault="000E757B" w:rsidP="000E757B">
      <w:pPr>
        <w:ind w:left="705"/>
        <w:jc w:val="center"/>
        <w:rPr>
          <w:sz w:val="28"/>
          <w:szCs w:val="28"/>
        </w:rPr>
      </w:pPr>
    </w:p>
    <w:p w:rsidR="005A27F8" w:rsidRPr="000C3BAE" w:rsidRDefault="005A27F8" w:rsidP="005A27F8">
      <w:pPr>
        <w:pStyle w:val="a3"/>
        <w:numPr>
          <w:ilvl w:val="0"/>
          <w:numId w:val="13"/>
        </w:numPr>
        <w:jc w:val="both"/>
        <w:rPr>
          <w:sz w:val="24"/>
          <w:szCs w:val="24"/>
        </w:rPr>
      </w:pPr>
      <w:r w:rsidRPr="000C3BAE">
        <w:rPr>
          <w:b/>
          <w:bCs/>
          <w:sz w:val="24"/>
          <w:szCs w:val="24"/>
        </w:rPr>
        <w:t>Общая часть:</w:t>
      </w:r>
      <w:r w:rsidRPr="000C3BAE">
        <w:rPr>
          <w:bCs/>
          <w:sz w:val="24"/>
          <w:szCs w:val="24"/>
        </w:rPr>
        <w:t xml:space="preserve"> </w:t>
      </w:r>
      <w:r w:rsidRPr="000C3BAE">
        <w:rPr>
          <w:sz w:val="24"/>
          <w:szCs w:val="24"/>
        </w:rPr>
        <w:t>Филиал ПАО «</w:t>
      </w:r>
      <w:r w:rsidR="001D0480" w:rsidRPr="000C3BAE">
        <w:rPr>
          <w:sz w:val="24"/>
          <w:szCs w:val="24"/>
        </w:rPr>
        <w:t>МРСК Центра</w:t>
      </w:r>
      <w:r w:rsidRPr="000C3BAE">
        <w:rPr>
          <w:sz w:val="24"/>
          <w:szCs w:val="24"/>
        </w:rPr>
        <w:t>» - «</w:t>
      </w:r>
      <w:r w:rsidR="00002194" w:rsidRPr="000C3BAE">
        <w:rPr>
          <w:sz w:val="24"/>
          <w:szCs w:val="24"/>
        </w:rPr>
        <w:t>Липецк</w:t>
      </w:r>
      <w:r w:rsidRPr="000C3BAE">
        <w:rPr>
          <w:sz w:val="24"/>
          <w:szCs w:val="24"/>
        </w:rPr>
        <w:t xml:space="preserve">энерго» проводит </w:t>
      </w:r>
      <w:r w:rsidR="001D0480">
        <w:rPr>
          <w:sz w:val="24"/>
          <w:szCs w:val="24"/>
        </w:rPr>
        <w:t xml:space="preserve">торгово-закупочную процедуру по выбору Поставщика </w:t>
      </w:r>
      <w:r w:rsidR="008E621D">
        <w:rPr>
          <w:sz w:val="24"/>
          <w:szCs w:val="24"/>
        </w:rPr>
        <w:t xml:space="preserve">легковых автомобилей </w:t>
      </w:r>
      <w:r w:rsidR="008E621D">
        <w:rPr>
          <w:sz w:val="24"/>
          <w:szCs w:val="24"/>
          <w:lang w:val="en-US"/>
        </w:rPr>
        <w:t>Toyota</w:t>
      </w:r>
      <w:r w:rsidR="008E621D" w:rsidRPr="008E621D">
        <w:rPr>
          <w:sz w:val="24"/>
          <w:szCs w:val="24"/>
        </w:rPr>
        <w:t xml:space="preserve"> </w:t>
      </w:r>
      <w:r w:rsidR="008E621D">
        <w:rPr>
          <w:sz w:val="24"/>
          <w:szCs w:val="24"/>
          <w:lang w:val="en-US"/>
        </w:rPr>
        <w:t>Corolla</w:t>
      </w:r>
      <w:r w:rsidR="00BF1C52">
        <w:rPr>
          <w:sz w:val="24"/>
          <w:szCs w:val="24"/>
        </w:rPr>
        <w:t xml:space="preserve"> и </w:t>
      </w:r>
      <w:r w:rsidR="00BF1C52">
        <w:rPr>
          <w:sz w:val="24"/>
          <w:szCs w:val="24"/>
          <w:lang w:val="en-US"/>
        </w:rPr>
        <w:t>Toyota</w:t>
      </w:r>
      <w:r w:rsidR="00BF1C52" w:rsidRPr="00141999">
        <w:rPr>
          <w:sz w:val="24"/>
          <w:szCs w:val="24"/>
        </w:rPr>
        <w:t xml:space="preserve"> </w:t>
      </w:r>
      <w:r w:rsidR="00BF1C52">
        <w:rPr>
          <w:sz w:val="24"/>
          <w:szCs w:val="24"/>
          <w:lang w:val="en-US"/>
        </w:rPr>
        <w:t>Camry</w:t>
      </w:r>
      <w:r w:rsidR="008E621D" w:rsidRPr="008E621D">
        <w:rPr>
          <w:sz w:val="24"/>
          <w:szCs w:val="24"/>
        </w:rPr>
        <w:t xml:space="preserve"> </w:t>
      </w:r>
      <w:r w:rsidR="008E621D">
        <w:rPr>
          <w:sz w:val="24"/>
          <w:szCs w:val="24"/>
        </w:rPr>
        <w:t xml:space="preserve">или аналогичных, </w:t>
      </w:r>
      <w:r w:rsidRPr="000C3BAE">
        <w:rPr>
          <w:sz w:val="24"/>
          <w:szCs w:val="24"/>
        </w:rPr>
        <w:t xml:space="preserve">для обеспечения производственных процессов филиала. </w:t>
      </w:r>
    </w:p>
    <w:p w:rsidR="005A27F8" w:rsidRPr="000C3BAE" w:rsidRDefault="005A27F8" w:rsidP="005A27F8">
      <w:pPr>
        <w:pStyle w:val="a3"/>
        <w:jc w:val="both"/>
        <w:rPr>
          <w:sz w:val="24"/>
          <w:szCs w:val="24"/>
        </w:rPr>
      </w:pPr>
      <w:r w:rsidRPr="000C3BAE">
        <w:rPr>
          <w:sz w:val="24"/>
          <w:szCs w:val="24"/>
        </w:rPr>
        <w:t xml:space="preserve">В техническом предложении участником может быть предложена продукция соответствующих марок (аналог), полностью соответствующая требованиям, изложенным в настоящем техническом задании. </w:t>
      </w:r>
    </w:p>
    <w:p w:rsidR="005A27F8" w:rsidRPr="000C3BAE" w:rsidRDefault="005A27F8" w:rsidP="005A27F8">
      <w:pPr>
        <w:pStyle w:val="a3"/>
        <w:ind w:hanging="11"/>
        <w:jc w:val="both"/>
        <w:rPr>
          <w:sz w:val="24"/>
          <w:szCs w:val="24"/>
        </w:rPr>
      </w:pPr>
      <w:r w:rsidRPr="000C3BAE">
        <w:rPr>
          <w:sz w:val="24"/>
          <w:szCs w:val="24"/>
        </w:rPr>
        <w:t xml:space="preserve">Целью проведения </w:t>
      </w:r>
      <w:r w:rsidR="001D0480">
        <w:rPr>
          <w:sz w:val="24"/>
          <w:szCs w:val="24"/>
        </w:rPr>
        <w:t>торгово-закупочной процедуры</w:t>
      </w:r>
      <w:r w:rsidRPr="000C3BAE">
        <w:rPr>
          <w:sz w:val="24"/>
          <w:szCs w:val="24"/>
        </w:rPr>
        <w:t xml:space="preserve"> является приобретение </w:t>
      </w:r>
      <w:r w:rsidR="001D0480" w:rsidRPr="000C3BAE">
        <w:rPr>
          <w:sz w:val="24"/>
          <w:szCs w:val="24"/>
        </w:rPr>
        <w:t>легков</w:t>
      </w:r>
      <w:r w:rsidR="002606AD">
        <w:rPr>
          <w:sz w:val="24"/>
          <w:szCs w:val="24"/>
        </w:rPr>
        <w:t>ых</w:t>
      </w:r>
      <w:r w:rsidR="001D0480" w:rsidRPr="000C3BAE">
        <w:rPr>
          <w:sz w:val="24"/>
          <w:szCs w:val="24"/>
        </w:rPr>
        <w:t xml:space="preserve"> автомобил</w:t>
      </w:r>
      <w:r w:rsidR="002606AD">
        <w:rPr>
          <w:sz w:val="24"/>
          <w:szCs w:val="24"/>
        </w:rPr>
        <w:t xml:space="preserve">ей </w:t>
      </w:r>
      <w:r w:rsidR="002606AD">
        <w:rPr>
          <w:sz w:val="24"/>
          <w:szCs w:val="24"/>
          <w:lang w:val="en-US"/>
        </w:rPr>
        <w:t>Toyota</w:t>
      </w:r>
      <w:r w:rsidR="002606AD" w:rsidRPr="008E621D">
        <w:rPr>
          <w:sz w:val="24"/>
          <w:szCs w:val="24"/>
        </w:rPr>
        <w:t xml:space="preserve"> </w:t>
      </w:r>
      <w:r w:rsidR="002606AD">
        <w:rPr>
          <w:sz w:val="24"/>
          <w:szCs w:val="24"/>
          <w:lang w:val="en-US"/>
        </w:rPr>
        <w:t>Corolla</w:t>
      </w:r>
      <w:r w:rsidR="002606AD">
        <w:rPr>
          <w:sz w:val="24"/>
          <w:szCs w:val="24"/>
        </w:rPr>
        <w:t xml:space="preserve"> </w:t>
      </w:r>
      <w:r w:rsidR="00BF1C52">
        <w:rPr>
          <w:sz w:val="24"/>
          <w:szCs w:val="24"/>
        </w:rPr>
        <w:t xml:space="preserve">и </w:t>
      </w:r>
      <w:r w:rsidR="00BF1C52">
        <w:rPr>
          <w:sz w:val="24"/>
          <w:szCs w:val="24"/>
          <w:lang w:val="en-US"/>
        </w:rPr>
        <w:t>Toyota</w:t>
      </w:r>
      <w:r w:rsidR="00BF1C52" w:rsidRPr="00141999">
        <w:rPr>
          <w:sz w:val="24"/>
          <w:szCs w:val="24"/>
        </w:rPr>
        <w:t xml:space="preserve"> </w:t>
      </w:r>
      <w:r w:rsidR="00BF1C52">
        <w:rPr>
          <w:sz w:val="24"/>
          <w:szCs w:val="24"/>
          <w:lang w:val="en-US"/>
        </w:rPr>
        <w:t>Camry</w:t>
      </w:r>
      <w:r w:rsidR="00BF1C52">
        <w:rPr>
          <w:sz w:val="24"/>
          <w:szCs w:val="24"/>
        </w:rPr>
        <w:t xml:space="preserve"> </w:t>
      </w:r>
      <w:r w:rsidR="002606AD">
        <w:rPr>
          <w:sz w:val="24"/>
          <w:szCs w:val="24"/>
        </w:rPr>
        <w:t xml:space="preserve">или аналогичных </w:t>
      </w:r>
      <w:r w:rsidRPr="000C3BAE">
        <w:rPr>
          <w:sz w:val="24"/>
          <w:szCs w:val="24"/>
        </w:rPr>
        <w:t xml:space="preserve">по </w:t>
      </w:r>
      <w:r w:rsidR="001D0480" w:rsidRPr="000C3BAE">
        <w:rPr>
          <w:sz w:val="24"/>
          <w:szCs w:val="24"/>
        </w:rPr>
        <w:t>наилучшей цене</w:t>
      </w:r>
      <w:r w:rsidRPr="000C3BAE">
        <w:rPr>
          <w:sz w:val="24"/>
          <w:szCs w:val="24"/>
        </w:rPr>
        <w:t>, обладающ</w:t>
      </w:r>
      <w:r w:rsidR="00BF1C52">
        <w:rPr>
          <w:sz w:val="24"/>
          <w:szCs w:val="24"/>
        </w:rPr>
        <w:t>их</w:t>
      </w:r>
      <w:r w:rsidRPr="000C3BAE">
        <w:rPr>
          <w:sz w:val="24"/>
          <w:szCs w:val="24"/>
        </w:rPr>
        <w:t xml:space="preserve"> наилучшими качественными и техническими характеристиками.</w:t>
      </w:r>
    </w:p>
    <w:p w:rsidR="005A27F8" w:rsidRPr="000C3BAE" w:rsidRDefault="005A27F8" w:rsidP="005A27F8">
      <w:pPr>
        <w:pStyle w:val="a3"/>
        <w:numPr>
          <w:ilvl w:val="0"/>
          <w:numId w:val="13"/>
        </w:numPr>
        <w:jc w:val="both"/>
        <w:rPr>
          <w:sz w:val="24"/>
          <w:szCs w:val="24"/>
        </w:rPr>
      </w:pPr>
      <w:r w:rsidRPr="000C3BAE">
        <w:rPr>
          <w:b/>
          <w:bCs/>
          <w:sz w:val="24"/>
          <w:szCs w:val="24"/>
        </w:rPr>
        <w:t xml:space="preserve">Предмет </w:t>
      </w:r>
      <w:r w:rsidR="00194C67">
        <w:rPr>
          <w:b/>
          <w:bCs/>
          <w:sz w:val="24"/>
          <w:szCs w:val="24"/>
        </w:rPr>
        <w:t>торгово-закупочной процедуры</w:t>
      </w:r>
      <w:r w:rsidRPr="000C3BAE">
        <w:rPr>
          <w:b/>
          <w:bCs/>
          <w:sz w:val="24"/>
          <w:szCs w:val="24"/>
        </w:rPr>
        <w:t>:</w:t>
      </w:r>
      <w:r w:rsidRPr="000C3BAE">
        <w:rPr>
          <w:bCs/>
          <w:sz w:val="24"/>
          <w:szCs w:val="24"/>
        </w:rPr>
        <w:t xml:space="preserve"> </w:t>
      </w:r>
      <w:r w:rsidR="00002194" w:rsidRPr="000C3BAE">
        <w:rPr>
          <w:sz w:val="24"/>
          <w:szCs w:val="24"/>
        </w:rPr>
        <w:t>легков</w:t>
      </w:r>
      <w:r w:rsidR="002606AD">
        <w:rPr>
          <w:sz w:val="24"/>
          <w:szCs w:val="24"/>
        </w:rPr>
        <w:t>ые</w:t>
      </w:r>
      <w:r w:rsidR="00002194" w:rsidRPr="000C3BAE">
        <w:rPr>
          <w:sz w:val="24"/>
          <w:szCs w:val="24"/>
        </w:rPr>
        <w:t xml:space="preserve"> автомобил</w:t>
      </w:r>
      <w:r w:rsidR="002606AD">
        <w:rPr>
          <w:sz w:val="24"/>
          <w:szCs w:val="24"/>
        </w:rPr>
        <w:t xml:space="preserve">и </w:t>
      </w:r>
      <w:r w:rsidR="002606AD">
        <w:rPr>
          <w:sz w:val="24"/>
          <w:szCs w:val="24"/>
          <w:lang w:val="en-US"/>
        </w:rPr>
        <w:t>Toyota</w:t>
      </w:r>
      <w:r w:rsidR="002606AD" w:rsidRPr="008E621D">
        <w:rPr>
          <w:sz w:val="24"/>
          <w:szCs w:val="24"/>
        </w:rPr>
        <w:t xml:space="preserve"> </w:t>
      </w:r>
      <w:r w:rsidR="002606AD">
        <w:rPr>
          <w:sz w:val="24"/>
          <w:szCs w:val="24"/>
          <w:lang w:val="en-US"/>
        </w:rPr>
        <w:t>Corolla</w:t>
      </w:r>
      <w:r w:rsidR="002606AD">
        <w:rPr>
          <w:sz w:val="24"/>
          <w:szCs w:val="24"/>
        </w:rPr>
        <w:t xml:space="preserve"> или аналогичные</w:t>
      </w:r>
      <w:r w:rsidR="001D0480">
        <w:rPr>
          <w:sz w:val="24"/>
          <w:szCs w:val="24"/>
        </w:rPr>
        <w:t>,</w:t>
      </w:r>
      <w:r w:rsidR="00002194" w:rsidRPr="000C3BAE">
        <w:rPr>
          <w:sz w:val="24"/>
          <w:szCs w:val="24"/>
        </w:rPr>
        <w:t xml:space="preserve"> </w:t>
      </w:r>
      <w:r w:rsidR="00211FE8" w:rsidRPr="000C3BAE">
        <w:rPr>
          <w:sz w:val="24"/>
          <w:szCs w:val="24"/>
        </w:rPr>
        <w:t xml:space="preserve">в количестве </w:t>
      </w:r>
      <w:r w:rsidR="002606AD">
        <w:rPr>
          <w:sz w:val="24"/>
          <w:szCs w:val="24"/>
        </w:rPr>
        <w:t>3</w:t>
      </w:r>
      <w:r w:rsidR="00211FE8" w:rsidRPr="000C3BAE">
        <w:rPr>
          <w:sz w:val="24"/>
          <w:szCs w:val="24"/>
        </w:rPr>
        <w:t xml:space="preserve"> единиц</w:t>
      </w:r>
      <w:r w:rsidR="00BF1C52">
        <w:rPr>
          <w:sz w:val="24"/>
          <w:szCs w:val="24"/>
        </w:rPr>
        <w:t xml:space="preserve">, </w:t>
      </w:r>
      <w:r w:rsidR="00BF1C52">
        <w:rPr>
          <w:sz w:val="24"/>
          <w:szCs w:val="24"/>
          <w:lang w:val="en-US"/>
        </w:rPr>
        <w:t>Toyota</w:t>
      </w:r>
      <w:r w:rsidR="00BF1C52" w:rsidRPr="00141999">
        <w:rPr>
          <w:sz w:val="24"/>
          <w:szCs w:val="24"/>
        </w:rPr>
        <w:t xml:space="preserve"> </w:t>
      </w:r>
      <w:r w:rsidR="00BF1C52">
        <w:rPr>
          <w:sz w:val="24"/>
          <w:szCs w:val="24"/>
          <w:lang w:val="en-US"/>
        </w:rPr>
        <w:t>Camry</w:t>
      </w:r>
      <w:r w:rsidR="00BF1C52">
        <w:rPr>
          <w:sz w:val="24"/>
          <w:szCs w:val="24"/>
        </w:rPr>
        <w:t xml:space="preserve"> или аналогичной в количестве 1 единицы.</w:t>
      </w:r>
    </w:p>
    <w:p w:rsidR="005A27F8" w:rsidRPr="000C3BAE" w:rsidRDefault="005A27F8" w:rsidP="005A27F8">
      <w:pPr>
        <w:pStyle w:val="a3"/>
        <w:jc w:val="both"/>
        <w:rPr>
          <w:sz w:val="24"/>
          <w:szCs w:val="24"/>
        </w:rPr>
      </w:pPr>
      <w:r w:rsidRPr="000C3BAE">
        <w:rPr>
          <w:sz w:val="24"/>
          <w:szCs w:val="24"/>
        </w:rPr>
        <w:t xml:space="preserve"> Поставщик обеспечивает поставку, для филиала ПАО «МРСК Центра» - «</w:t>
      </w:r>
      <w:r w:rsidR="00002194" w:rsidRPr="000C3BAE">
        <w:rPr>
          <w:sz w:val="24"/>
          <w:szCs w:val="24"/>
        </w:rPr>
        <w:t>Липецк</w:t>
      </w:r>
      <w:r w:rsidRPr="000C3BAE">
        <w:rPr>
          <w:sz w:val="24"/>
          <w:szCs w:val="24"/>
        </w:rPr>
        <w:t>энерго» в объемах и сроки установленные данным ТЗ.</w:t>
      </w:r>
    </w:p>
    <w:p w:rsidR="005A27F8" w:rsidRDefault="005A27F8" w:rsidP="005A27F8">
      <w:pPr>
        <w:pStyle w:val="a3"/>
        <w:numPr>
          <w:ilvl w:val="0"/>
          <w:numId w:val="13"/>
        </w:numPr>
        <w:spacing w:after="240"/>
        <w:jc w:val="both"/>
        <w:rPr>
          <w:b/>
          <w:bCs/>
          <w:sz w:val="24"/>
          <w:szCs w:val="24"/>
        </w:rPr>
      </w:pPr>
      <w:r w:rsidRPr="000C3BAE">
        <w:rPr>
          <w:b/>
          <w:bCs/>
          <w:sz w:val="24"/>
          <w:szCs w:val="24"/>
        </w:rPr>
        <w:t>Основные технические характеристики оборудования:</w:t>
      </w:r>
    </w:p>
    <w:tbl>
      <w:tblPr>
        <w:tblW w:w="10490" w:type="dxa"/>
        <w:tblInd w:w="562" w:type="dxa"/>
        <w:tblLook w:val="04A0" w:firstRow="1" w:lastRow="0" w:firstColumn="1" w:lastColumn="0" w:noHBand="0" w:noVBand="1"/>
      </w:tblPr>
      <w:tblGrid>
        <w:gridCol w:w="567"/>
        <w:gridCol w:w="1560"/>
        <w:gridCol w:w="1134"/>
        <w:gridCol w:w="4110"/>
        <w:gridCol w:w="3119"/>
      </w:tblGrid>
      <w:tr w:rsidR="00BF1C52" w:rsidRPr="00BF1C52" w:rsidTr="00BF1C52">
        <w:trPr>
          <w:trHeight w:val="7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jc w:val="center"/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jc w:val="center"/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Наименование продукции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jc w:val="center"/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 xml:space="preserve">Кол-во, </w:t>
            </w:r>
            <w:proofErr w:type="spellStart"/>
            <w:r w:rsidRPr="00BF1C52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jc w:val="center"/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Основные технические характеристики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jc w:val="center"/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jc w:val="center"/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 xml:space="preserve">Легковой автомобиль </w:t>
            </w:r>
            <w:proofErr w:type="spellStart"/>
            <w:r w:rsidRPr="00BF1C52">
              <w:rPr>
                <w:color w:val="000000"/>
                <w:sz w:val="18"/>
                <w:szCs w:val="18"/>
              </w:rPr>
              <w:t>Toyota</w:t>
            </w:r>
            <w:proofErr w:type="spellEnd"/>
            <w:r w:rsidRPr="00BF1C5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F1C52">
              <w:rPr>
                <w:color w:val="000000"/>
                <w:sz w:val="18"/>
                <w:szCs w:val="18"/>
              </w:rPr>
              <w:t>Corolla</w:t>
            </w:r>
            <w:proofErr w:type="spellEnd"/>
            <w:r w:rsidRPr="00BF1C52">
              <w:rPr>
                <w:color w:val="000000"/>
                <w:sz w:val="18"/>
                <w:szCs w:val="18"/>
              </w:rPr>
              <w:t xml:space="preserve"> или аналог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jc w:val="center"/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F1C52">
              <w:rPr>
                <w:b/>
                <w:bCs/>
                <w:color w:val="000000"/>
                <w:sz w:val="18"/>
                <w:szCs w:val="18"/>
              </w:rPr>
              <w:t>Кузов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Цвет кузова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черный, серый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Тип кузова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седан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Количество дверей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4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Количество мест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5</w:t>
            </w:r>
          </w:p>
        </w:tc>
      </w:tr>
      <w:tr w:rsidR="00BF1C52" w:rsidRPr="00BF1C52" w:rsidTr="00BF1C52">
        <w:trPr>
          <w:trHeight w:val="48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Масса в снаряженном состоянии, кг не более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1410</w:t>
            </w:r>
          </w:p>
        </w:tc>
      </w:tr>
      <w:tr w:rsidR="00BF1C52" w:rsidRPr="00BF1C52" w:rsidTr="00BF1C52">
        <w:trPr>
          <w:trHeight w:val="48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Разрешенная максимальная масса, кг не менее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1700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F1C52">
              <w:rPr>
                <w:b/>
                <w:bCs/>
                <w:color w:val="000000"/>
                <w:sz w:val="18"/>
                <w:szCs w:val="18"/>
              </w:rPr>
              <w:t>Габаритные размеры, мм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Длина не менее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4600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Ширина не менее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1770</w:t>
            </w:r>
          </w:p>
        </w:tc>
      </w:tr>
      <w:tr w:rsidR="00BF1C52" w:rsidRPr="00BF1C52" w:rsidTr="00BF1C52">
        <w:trPr>
          <w:trHeight w:val="48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Высота в снаряженном состоянии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1430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База не менее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2650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Размер шин, не менее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205/55R16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F1C52">
              <w:rPr>
                <w:b/>
                <w:bCs/>
                <w:color w:val="000000"/>
                <w:sz w:val="18"/>
                <w:szCs w:val="18"/>
              </w:rPr>
              <w:t>Двигатель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Тип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Бензиновый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Рабочий объем, см3, не более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1600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 xml:space="preserve">Номинальная мощность, </w:t>
            </w:r>
            <w:proofErr w:type="spellStart"/>
            <w:r w:rsidRPr="00BF1C52">
              <w:rPr>
                <w:color w:val="000000"/>
                <w:sz w:val="18"/>
                <w:szCs w:val="18"/>
              </w:rPr>
              <w:t>л.с</w:t>
            </w:r>
            <w:proofErr w:type="spellEnd"/>
            <w:r w:rsidRPr="00BF1C52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190 - 200</w:t>
            </w:r>
          </w:p>
        </w:tc>
      </w:tr>
      <w:tr w:rsidR="00BF1C52" w:rsidRPr="00BF1C52" w:rsidTr="00BF1C52">
        <w:trPr>
          <w:trHeight w:val="48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Максимальная скорость, км/ч не менее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190</w:t>
            </w:r>
          </w:p>
        </w:tc>
      </w:tr>
      <w:tr w:rsidR="00BF1C52" w:rsidRPr="00BF1C52" w:rsidTr="00BF1C52">
        <w:trPr>
          <w:trHeight w:val="48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Заправочный объем бензобака, не менее, 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50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Марка бензина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АИ-95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F1C52">
              <w:rPr>
                <w:b/>
                <w:bCs/>
                <w:color w:val="000000"/>
                <w:sz w:val="18"/>
                <w:szCs w:val="18"/>
              </w:rPr>
              <w:t>Трансмиссия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Тип привода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Передний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Тип трансмиссии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МКПП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Количество передач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6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F1C52">
              <w:rPr>
                <w:b/>
                <w:bCs/>
                <w:color w:val="000000"/>
                <w:sz w:val="18"/>
                <w:szCs w:val="18"/>
              </w:rPr>
              <w:t>Подвеска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Передняя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 xml:space="preserve">Независимая, типа </w:t>
            </w:r>
            <w:proofErr w:type="spellStart"/>
            <w:r w:rsidRPr="00BF1C52">
              <w:rPr>
                <w:color w:val="000000"/>
                <w:sz w:val="18"/>
                <w:szCs w:val="18"/>
              </w:rPr>
              <w:t>McPherson</w:t>
            </w:r>
            <w:proofErr w:type="spellEnd"/>
          </w:p>
        </w:tc>
      </w:tr>
      <w:tr w:rsidR="00BF1C52" w:rsidRPr="00BF1C52" w:rsidTr="00BF1C52">
        <w:trPr>
          <w:trHeight w:val="34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Задняя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Независимая, на поперечных рычагах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F1C52">
              <w:rPr>
                <w:b/>
                <w:bCs/>
                <w:color w:val="000000"/>
                <w:sz w:val="18"/>
                <w:szCs w:val="18"/>
              </w:rPr>
              <w:t>Тормозные механизмы</w:t>
            </w:r>
          </w:p>
        </w:tc>
      </w:tr>
      <w:tr w:rsidR="00BF1C52" w:rsidRPr="00BF1C52" w:rsidTr="00BF1C52">
        <w:trPr>
          <w:trHeight w:val="48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Тормозные механизмы передних колес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Вентилируемые тормозные диски</w:t>
            </w:r>
          </w:p>
        </w:tc>
      </w:tr>
      <w:tr w:rsidR="00BF1C52" w:rsidRPr="00BF1C52" w:rsidTr="00BF1C52">
        <w:trPr>
          <w:trHeight w:val="48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Тормозные механизмы задних колес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Невентилируемые тормозные диски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F1C52">
              <w:rPr>
                <w:b/>
                <w:bCs/>
                <w:color w:val="000000"/>
                <w:sz w:val="18"/>
                <w:szCs w:val="18"/>
              </w:rPr>
              <w:t>Дополнительное оборудование: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Подогрев передних сидений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Зеркала заднего вида с обогревом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proofErr w:type="spellStart"/>
            <w:r w:rsidRPr="00BF1C52">
              <w:rPr>
                <w:color w:val="000000"/>
                <w:sz w:val="18"/>
                <w:szCs w:val="18"/>
              </w:rPr>
              <w:t>Догреватель</w:t>
            </w:r>
            <w:proofErr w:type="spellEnd"/>
            <w:r w:rsidRPr="00BF1C52">
              <w:rPr>
                <w:color w:val="000000"/>
                <w:sz w:val="18"/>
                <w:szCs w:val="18"/>
              </w:rPr>
              <w:t xml:space="preserve"> двигателя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Светодиодные ДХО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Полноразмерное запасное колесо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proofErr w:type="spellStart"/>
            <w:r w:rsidRPr="00BF1C52">
              <w:rPr>
                <w:color w:val="000000"/>
                <w:sz w:val="18"/>
                <w:szCs w:val="18"/>
              </w:rPr>
              <w:t>Электрокорректор</w:t>
            </w:r>
            <w:proofErr w:type="spellEnd"/>
            <w:r w:rsidRPr="00BF1C52">
              <w:rPr>
                <w:color w:val="000000"/>
                <w:sz w:val="18"/>
                <w:szCs w:val="18"/>
              </w:rPr>
              <w:t xml:space="preserve"> угла наклона фар с ручным управлением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Светодиодные задние фонари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Система контроля давления в шинах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Датчик света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Система кондиционирования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proofErr w:type="spellStart"/>
            <w:r w:rsidRPr="00BF1C52">
              <w:rPr>
                <w:color w:val="000000"/>
                <w:sz w:val="18"/>
                <w:szCs w:val="18"/>
              </w:rPr>
              <w:t>Электрообогрев</w:t>
            </w:r>
            <w:proofErr w:type="spellEnd"/>
            <w:r w:rsidRPr="00BF1C52">
              <w:rPr>
                <w:color w:val="000000"/>
                <w:sz w:val="18"/>
                <w:szCs w:val="18"/>
              </w:rPr>
              <w:t xml:space="preserve"> лобового стекла в зоне покоя стеклоочистителей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Мультифункциональное рулевое колесо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 xml:space="preserve">Передние и задние </w:t>
            </w:r>
            <w:proofErr w:type="spellStart"/>
            <w:r w:rsidRPr="00BF1C52">
              <w:rPr>
                <w:color w:val="000000"/>
                <w:sz w:val="18"/>
                <w:szCs w:val="18"/>
              </w:rPr>
              <w:t>электростеклоподъемники</w:t>
            </w:r>
            <w:proofErr w:type="spellEnd"/>
            <w:r w:rsidRPr="00BF1C52">
              <w:rPr>
                <w:color w:val="000000"/>
                <w:sz w:val="18"/>
                <w:szCs w:val="18"/>
              </w:rPr>
              <w:t xml:space="preserve"> с функцией «</w:t>
            </w:r>
            <w:proofErr w:type="spellStart"/>
            <w:r w:rsidRPr="00BF1C52">
              <w:rPr>
                <w:color w:val="000000"/>
                <w:sz w:val="18"/>
                <w:szCs w:val="18"/>
              </w:rPr>
              <w:t>Auto</w:t>
            </w:r>
            <w:proofErr w:type="spellEnd"/>
            <w:r w:rsidRPr="00BF1C52">
              <w:rPr>
                <w:color w:val="000000"/>
                <w:sz w:val="18"/>
                <w:szCs w:val="18"/>
              </w:rPr>
              <w:t>»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Регулировка рулевой колонки по вылету и наклону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Система курсовой устойчивости (VSC+)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Антиблокировочная система (ABS)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proofErr w:type="spellStart"/>
            <w:r w:rsidRPr="00BF1C52">
              <w:rPr>
                <w:color w:val="000000"/>
                <w:sz w:val="18"/>
                <w:szCs w:val="18"/>
              </w:rPr>
              <w:t>Антипробуксовочная</w:t>
            </w:r>
            <w:proofErr w:type="spellEnd"/>
            <w:r w:rsidRPr="00BF1C52">
              <w:rPr>
                <w:color w:val="000000"/>
                <w:sz w:val="18"/>
                <w:szCs w:val="18"/>
              </w:rPr>
              <w:t xml:space="preserve"> система (TRC)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jc w:val="center"/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jc w:val="center"/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 xml:space="preserve">Легковой автомобиль </w:t>
            </w:r>
            <w:proofErr w:type="spellStart"/>
            <w:r w:rsidRPr="00BF1C52">
              <w:rPr>
                <w:color w:val="000000"/>
                <w:sz w:val="18"/>
                <w:szCs w:val="18"/>
              </w:rPr>
              <w:t>Toyota</w:t>
            </w:r>
            <w:proofErr w:type="spellEnd"/>
            <w:r w:rsidRPr="00BF1C5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F1C52">
              <w:rPr>
                <w:color w:val="000000"/>
                <w:sz w:val="18"/>
                <w:szCs w:val="18"/>
              </w:rPr>
              <w:t>Camry</w:t>
            </w:r>
            <w:proofErr w:type="spellEnd"/>
            <w:r w:rsidRPr="00BF1C52">
              <w:rPr>
                <w:color w:val="000000"/>
                <w:sz w:val="18"/>
                <w:szCs w:val="18"/>
              </w:rPr>
              <w:t xml:space="preserve"> или аналог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jc w:val="center"/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F1C52">
              <w:rPr>
                <w:b/>
                <w:bCs/>
                <w:color w:val="000000"/>
                <w:sz w:val="18"/>
                <w:szCs w:val="18"/>
              </w:rPr>
              <w:t>Кузов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Цвет кузова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черный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Тип кузова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седан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Количество дверей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4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Количество мест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5</w:t>
            </w:r>
          </w:p>
        </w:tc>
      </w:tr>
      <w:tr w:rsidR="00BF1C52" w:rsidRPr="00BF1C52" w:rsidTr="00BF1C52">
        <w:trPr>
          <w:trHeight w:val="48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Масса в снаряженном состоянии, кг не более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1700</w:t>
            </w:r>
          </w:p>
        </w:tc>
      </w:tr>
      <w:tr w:rsidR="00BF1C52" w:rsidRPr="00BF1C52" w:rsidTr="00BF1C52">
        <w:trPr>
          <w:trHeight w:val="48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Разрешенная максимальная масса, кг не менее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2000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F1C52">
              <w:rPr>
                <w:b/>
                <w:bCs/>
                <w:color w:val="000000"/>
                <w:sz w:val="18"/>
                <w:szCs w:val="18"/>
              </w:rPr>
              <w:t>Габаритные размеры, мм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Длина не менее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4880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Ширина не менее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1830</w:t>
            </w:r>
          </w:p>
        </w:tc>
      </w:tr>
      <w:tr w:rsidR="00BF1C52" w:rsidRPr="00BF1C52" w:rsidTr="00BF1C52">
        <w:trPr>
          <w:trHeight w:val="48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Высота в снаряженном состоянии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1440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База не менее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2800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Размер шин, не менее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215/55R17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F1C52">
              <w:rPr>
                <w:b/>
                <w:bCs/>
                <w:color w:val="000000"/>
                <w:sz w:val="18"/>
                <w:szCs w:val="18"/>
              </w:rPr>
              <w:t>Двигатель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Тип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Бензиновый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Рабочий объем, см3, не более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2500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 xml:space="preserve">Номинальная мощность, </w:t>
            </w:r>
            <w:proofErr w:type="spellStart"/>
            <w:r w:rsidRPr="00BF1C52">
              <w:rPr>
                <w:color w:val="000000"/>
                <w:sz w:val="18"/>
                <w:szCs w:val="18"/>
              </w:rPr>
              <w:t>л.с</w:t>
            </w:r>
            <w:proofErr w:type="spellEnd"/>
            <w:r w:rsidRPr="00BF1C52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190 - 200</w:t>
            </w:r>
          </w:p>
        </w:tc>
      </w:tr>
      <w:tr w:rsidR="00BF1C52" w:rsidRPr="00BF1C52" w:rsidTr="00BF1C52">
        <w:trPr>
          <w:trHeight w:val="48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Максимальная скорость, км/ч не менее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200</w:t>
            </w:r>
          </w:p>
        </w:tc>
      </w:tr>
      <w:tr w:rsidR="00BF1C52" w:rsidRPr="00BF1C52" w:rsidTr="00BF1C52">
        <w:trPr>
          <w:trHeight w:val="48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Заправочный объем бензобака, не менее, 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60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Марка бензина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АИ-95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F1C52">
              <w:rPr>
                <w:b/>
                <w:bCs/>
                <w:color w:val="000000"/>
                <w:sz w:val="18"/>
                <w:szCs w:val="18"/>
              </w:rPr>
              <w:t>Трансмиссия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Тип привода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Передний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Тип трансмиссии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Гидромеханическая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Количество передач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8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F1C52">
              <w:rPr>
                <w:b/>
                <w:bCs/>
                <w:color w:val="000000"/>
                <w:sz w:val="18"/>
                <w:szCs w:val="18"/>
              </w:rPr>
              <w:t>Подвеска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Передняя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 xml:space="preserve">Независимая, типа </w:t>
            </w:r>
            <w:proofErr w:type="spellStart"/>
            <w:r w:rsidRPr="00BF1C52">
              <w:rPr>
                <w:color w:val="000000"/>
                <w:sz w:val="18"/>
                <w:szCs w:val="18"/>
              </w:rPr>
              <w:t>McPherson</w:t>
            </w:r>
            <w:proofErr w:type="spellEnd"/>
          </w:p>
        </w:tc>
      </w:tr>
      <w:tr w:rsidR="00BF1C52" w:rsidRPr="00BF1C52" w:rsidTr="00BF1C52">
        <w:trPr>
          <w:trHeight w:val="45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Задняя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Независимая, пружинная, на продольных и поперечных рычагах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F1C52">
              <w:rPr>
                <w:b/>
                <w:bCs/>
                <w:color w:val="000000"/>
                <w:sz w:val="18"/>
                <w:szCs w:val="18"/>
              </w:rPr>
              <w:t>Тормозные механизмы</w:t>
            </w:r>
          </w:p>
        </w:tc>
      </w:tr>
      <w:tr w:rsidR="00BF1C52" w:rsidRPr="00BF1C52" w:rsidTr="00BF1C52">
        <w:trPr>
          <w:trHeight w:val="48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Тормозные механизмы передних колес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Вентилируемые тормозные диски</w:t>
            </w:r>
          </w:p>
        </w:tc>
      </w:tr>
      <w:tr w:rsidR="00BF1C52" w:rsidRPr="00BF1C52" w:rsidTr="00BF1C52">
        <w:trPr>
          <w:trHeight w:val="48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Тормозные механизмы задних колес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Невентилируемые тормозные диски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F1C52">
              <w:rPr>
                <w:b/>
                <w:bCs/>
                <w:color w:val="000000"/>
                <w:sz w:val="18"/>
                <w:szCs w:val="18"/>
              </w:rPr>
              <w:t>Дополнительное оборудование: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proofErr w:type="spellStart"/>
            <w:r w:rsidRPr="00BF1C52">
              <w:rPr>
                <w:color w:val="000000"/>
                <w:sz w:val="18"/>
                <w:szCs w:val="18"/>
              </w:rPr>
              <w:t>Омыватель</w:t>
            </w:r>
            <w:proofErr w:type="spellEnd"/>
            <w:r w:rsidRPr="00BF1C52">
              <w:rPr>
                <w:color w:val="000000"/>
                <w:sz w:val="18"/>
                <w:szCs w:val="18"/>
              </w:rPr>
              <w:t xml:space="preserve"> фар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Передние и задние брызговики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Автоматический корректор фар головного света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Светодиодные ДХО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Светодиодные передние ПТФ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Светодиодные фары ближнего и дальнего света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proofErr w:type="spellStart"/>
            <w:r w:rsidRPr="00BF1C52">
              <w:rPr>
                <w:color w:val="000000"/>
                <w:sz w:val="18"/>
                <w:szCs w:val="18"/>
              </w:rPr>
              <w:t>Полность</w:t>
            </w:r>
            <w:proofErr w:type="spellEnd"/>
            <w:r w:rsidRPr="00BF1C52">
              <w:rPr>
                <w:color w:val="000000"/>
                <w:sz w:val="18"/>
                <w:szCs w:val="18"/>
              </w:rPr>
              <w:t xml:space="preserve"> светодиодные задние фонари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Датчик дождя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Датчик света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proofErr w:type="spellStart"/>
            <w:r w:rsidRPr="00BF1C52">
              <w:rPr>
                <w:color w:val="000000"/>
                <w:sz w:val="18"/>
                <w:szCs w:val="18"/>
              </w:rPr>
              <w:t>Двухзонный</w:t>
            </w:r>
            <w:proofErr w:type="spellEnd"/>
            <w:r w:rsidRPr="00BF1C52">
              <w:rPr>
                <w:color w:val="000000"/>
                <w:sz w:val="18"/>
                <w:szCs w:val="18"/>
              </w:rPr>
              <w:t xml:space="preserve"> климат-контроль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Задние и передние датчики парковки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proofErr w:type="spellStart"/>
            <w:r w:rsidRPr="00BF1C52">
              <w:rPr>
                <w:color w:val="000000"/>
                <w:sz w:val="18"/>
                <w:szCs w:val="18"/>
              </w:rPr>
              <w:t>Электроусилитель</w:t>
            </w:r>
            <w:proofErr w:type="spellEnd"/>
            <w:r w:rsidRPr="00BF1C52">
              <w:rPr>
                <w:color w:val="000000"/>
                <w:sz w:val="18"/>
                <w:szCs w:val="18"/>
              </w:rPr>
              <w:t xml:space="preserve"> рулевого управления (EPS)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Камера заднего вида с динамической разметкой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Мультифункциональное рулевое колесо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 xml:space="preserve">Передние и задние </w:t>
            </w:r>
            <w:proofErr w:type="spellStart"/>
            <w:r w:rsidRPr="00BF1C52">
              <w:rPr>
                <w:color w:val="000000"/>
                <w:sz w:val="18"/>
                <w:szCs w:val="18"/>
              </w:rPr>
              <w:t>электростеклоподъемники</w:t>
            </w:r>
            <w:proofErr w:type="spellEnd"/>
            <w:r w:rsidRPr="00BF1C52">
              <w:rPr>
                <w:color w:val="000000"/>
                <w:sz w:val="18"/>
                <w:szCs w:val="18"/>
              </w:rPr>
              <w:t xml:space="preserve"> с функцией «</w:t>
            </w:r>
            <w:proofErr w:type="spellStart"/>
            <w:r w:rsidRPr="00BF1C52">
              <w:rPr>
                <w:color w:val="000000"/>
                <w:sz w:val="18"/>
                <w:szCs w:val="18"/>
              </w:rPr>
              <w:t>Auto</w:t>
            </w:r>
            <w:proofErr w:type="spellEnd"/>
            <w:r w:rsidRPr="00BF1C52">
              <w:rPr>
                <w:color w:val="000000"/>
                <w:sz w:val="18"/>
                <w:szCs w:val="18"/>
              </w:rPr>
              <w:t>»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Регулировка рулевой колонки по вылету и наклону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Фронтальные и передние боковые подушки безопасности</w:t>
            </w:r>
          </w:p>
        </w:tc>
      </w:tr>
      <w:tr w:rsidR="00BF1C52" w:rsidRPr="00BF1C52" w:rsidTr="00BF1C52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Система курсовой устойчивости (VSC+)</w:t>
            </w:r>
          </w:p>
        </w:tc>
      </w:tr>
      <w:tr w:rsidR="00BF1C52" w:rsidRPr="00BF1C52" w:rsidTr="00BF1C52">
        <w:trPr>
          <w:trHeight w:val="49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rPr>
                <w:color w:val="000000"/>
                <w:sz w:val="18"/>
                <w:szCs w:val="18"/>
              </w:rPr>
            </w:pPr>
            <w:r w:rsidRPr="00BF1C52">
              <w:rPr>
                <w:color w:val="000000"/>
                <w:sz w:val="18"/>
                <w:szCs w:val="18"/>
              </w:rPr>
              <w:t>Антиблокировочная система (ABS) с электронным распределением тормозных усилий (EBD)</w:t>
            </w:r>
          </w:p>
        </w:tc>
      </w:tr>
      <w:tr w:rsidR="00BF1C52" w:rsidRPr="00BF1C52" w:rsidTr="00BF1C52">
        <w:trPr>
          <w:trHeight w:val="315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jc w:val="right"/>
              <w:rPr>
                <w:color w:val="000000"/>
              </w:rPr>
            </w:pPr>
            <w:r w:rsidRPr="00BF1C52">
              <w:rPr>
                <w:color w:val="000000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jc w:val="center"/>
              <w:rPr>
                <w:color w:val="000000"/>
                <w:sz w:val="20"/>
                <w:szCs w:val="20"/>
              </w:rPr>
            </w:pPr>
            <w:r w:rsidRPr="00BF1C5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C52" w:rsidRPr="00BF1C52" w:rsidRDefault="00BF1C52" w:rsidP="00BF1C52">
            <w:pPr>
              <w:jc w:val="center"/>
              <w:rPr>
                <w:color w:val="000000"/>
                <w:sz w:val="20"/>
                <w:szCs w:val="20"/>
              </w:rPr>
            </w:pPr>
            <w:r w:rsidRPr="00BF1C52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197705" w:rsidRDefault="00197705" w:rsidP="00197705">
      <w:pPr>
        <w:autoSpaceDE w:val="0"/>
        <w:autoSpaceDN w:val="0"/>
        <w:adjustRightInd w:val="0"/>
        <w:ind w:left="567" w:hanging="567"/>
        <w:jc w:val="both"/>
        <w:outlineLvl w:val="0"/>
      </w:pPr>
      <w:r>
        <w:t xml:space="preserve">         Поставляемая продукция должна быть новой, неиспользова</w:t>
      </w:r>
      <w:r w:rsidR="004D0A28">
        <w:t>нной, изготовленной не ранее 2021</w:t>
      </w:r>
      <w:r w:rsidR="002276D6">
        <w:t xml:space="preserve"> г</w:t>
      </w:r>
      <w:r w:rsidR="004D0A28">
        <w:t>.</w:t>
      </w:r>
      <w:r>
        <w:t xml:space="preserve">, соответствовать ГОСТ, </w:t>
      </w:r>
      <w:r w:rsidR="004D0A28">
        <w:t xml:space="preserve">и прочим </w:t>
      </w:r>
      <w:r>
        <w:t xml:space="preserve">нормативным документам, соответствовать экологическому стандарту не ниже </w:t>
      </w:r>
      <w:r>
        <w:rPr>
          <w:lang w:val="en-US"/>
        </w:rPr>
        <w:t>EURO</w:t>
      </w:r>
      <w:r w:rsidRPr="00197705">
        <w:t xml:space="preserve"> </w:t>
      </w:r>
      <w:r>
        <w:rPr>
          <w:lang w:val="en-US"/>
        </w:rPr>
        <w:t>V</w:t>
      </w:r>
      <w:r>
        <w:t>, сопровождаться полным комплектом   документации, соответствующим государственным стандартам.</w:t>
      </w:r>
    </w:p>
    <w:p w:rsidR="00197705" w:rsidRDefault="00197705" w:rsidP="00197705">
      <w:pPr>
        <w:autoSpaceDE w:val="0"/>
        <w:autoSpaceDN w:val="0"/>
        <w:adjustRightInd w:val="0"/>
        <w:ind w:left="567" w:hanging="567"/>
        <w:jc w:val="both"/>
        <w:outlineLvl w:val="0"/>
      </w:pPr>
      <w:bookmarkStart w:id="0" w:name="_Toc335385215"/>
      <w:bookmarkStart w:id="1" w:name="_Toc335385037"/>
      <w:r>
        <w:t xml:space="preserve">         В случае отсутствия нормы расхода топлива поставляемой </w:t>
      </w:r>
      <w:r w:rsidR="004D0A28">
        <w:t>техники в</w:t>
      </w:r>
      <w:r>
        <w:t xml:space="preserve"> приложении к Распоряжению Министерства Транспорта       Российской Федерации № АМ-23- р от 14 марта 2008 г.  О введении в действие методических рекомендаций "НОРМЫ РАСХОДА ТОПЛИВ И СМАЗОЧНЫХ МАТЕРИАЛОВ НА АВТОМОБИЛЬНОМ ТРАНСПОРТЕ", поставщик должен получить в ОАО «</w:t>
      </w:r>
      <w:r w:rsidR="004D0A28">
        <w:t>НИИАТ» и</w:t>
      </w:r>
      <w:r>
        <w:t xml:space="preserve"> предоставить вместе с пакетом документации разработку базовых (линейных) и транспортных (с учетом массы перевозимого груза и числа пассажиров) норм расхода топлива (с учетом типизированных маршрутов и условий эксплуатации) поставляемой техники.</w:t>
      </w:r>
      <w:bookmarkEnd w:id="0"/>
      <w:bookmarkEnd w:id="1"/>
      <w:r>
        <w:t xml:space="preserve"> </w:t>
      </w:r>
    </w:p>
    <w:p w:rsidR="00197705" w:rsidRDefault="00197705" w:rsidP="00197705">
      <w:pPr>
        <w:autoSpaceDE w:val="0"/>
        <w:autoSpaceDN w:val="0"/>
        <w:adjustRightInd w:val="0"/>
        <w:ind w:left="567" w:hanging="567"/>
        <w:jc w:val="both"/>
        <w:outlineLvl w:val="0"/>
      </w:pPr>
      <w:r>
        <w:t xml:space="preserve">         В цену Продукции должны быть включены все налоги, </w:t>
      </w:r>
      <w:r w:rsidR="00211FE8">
        <w:t xml:space="preserve">утилизационный сбор, </w:t>
      </w:r>
      <w:r>
        <w:t>обязательные платежи, стоимость тары, стоимость доставки на склад Получателя, при необходимости - страхование груза.</w:t>
      </w:r>
    </w:p>
    <w:p w:rsidR="004D0A28" w:rsidRPr="005734C0" w:rsidRDefault="004D0A28" w:rsidP="004D0A28">
      <w:pPr>
        <w:pStyle w:val="a3"/>
        <w:numPr>
          <w:ilvl w:val="0"/>
          <w:numId w:val="13"/>
        </w:numPr>
        <w:jc w:val="both"/>
        <w:rPr>
          <w:sz w:val="24"/>
          <w:szCs w:val="24"/>
        </w:rPr>
      </w:pPr>
      <w:r w:rsidRPr="005734C0">
        <w:rPr>
          <w:b/>
          <w:sz w:val="24"/>
          <w:szCs w:val="24"/>
        </w:rPr>
        <w:t>Поставка продукции:</w:t>
      </w:r>
      <w:r w:rsidRPr="005734C0">
        <w:rPr>
          <w:sz w:val="24"/>
          <w:szCs w:val="24"/>
        </w:rPr>
        <w:t xml:space="preserve"> Поставка производится за счет Поставщика. </w:t>
      </w:r>
    </w:p>
    <w:p w:rsidR="004D0A28" w:rsidRPr="005734C0" w:rsidRDefault="004D0A28" w:rsidP="004D0A28">
      <w:pPr>
        <w:pStyle w:val="a3"/>
        <w:ind w:left="0" w:firstLine="709"/>
        <w:jc w:val="both"/>
        <w:rPr>
          <w:sz w:val="24"/>
          <w:szCs w:val="24"/>
        </w:rPr>
      </w:pPr>
      <w:r w:rsidRPr="005734C0">
        <w:rPr>
          <w:sz w:val="24"/>
          <w:szCs w:val="24"/>
        </w:rPr>
        <w:t xml:space="preserve">Срок поставки: с момента заключения договора до </w:t>
      </w:r>
      <w:r w:rsidR="00D82EBE" w:rsidRPr="00D82EBE">
        <w:rPr>
          <w:sz w:val="24"/>
          <w:szCs w:val="24"/>
        </w:rPr>
        <w:t>30</w:t>
      </w:r>
      <w:r w:rsidRPr="005734C0">
        <w:rPr>
          <w:sz w:val="24"/>
          <w:szCs w:val="24"/>
        </w:rPr>
        <w:t xml:space="preserve"> </w:t>
      </w:r>
      <w:r w:rsidR="00D82EBE">
        <w:rPr>
          <w:sz w:val="24"/>
          <w:szCs w:val="24"/>
        </w:rPr>
        <w:t>нояб</w:t>
      </w:r>
      <w:r w:rsidRPr="005734C0">
        <w:rPr>
          <w:sz w:val="24"/>
          <w:szCs w:val="24"/>
        </w:rPr>
        <w:t>ря 2021г.</w:t>
      </w:r>
      <w:bookmarkStart w:id="2" w:name="_GoBack"/>
      <w:bookmarkEnd w:id="2"/>
    </w:p>
    <w:p w:rsidR="004D0A28" w:rsidRPr="005734C0" w:rsidRDefault="004D0A28" w:rsidP="004D0A28">
      <w:pPr>
        <w:ind w:left="709"/>
        <w:jc w:val="both"/>
      </w:pPr>
      <w:r w:rsidRPr="005734C0">
        <w:t>Поставляемая продукция при получении Получателе</w:t>
      </w:r>
      <w:r>
        <w:t>м</w:t>
      </w:r>
      <w:r w:rsidRPr="005734C0">
        <w:t xml:space="preserve"> проходит входной контроль, осуществляемый представителями получателя филиала ПАО «МРСК Центра» - «Липецкэнерго». По результатам входного контроля Поставщики и Получатели составляют и подписывают Акт приема-передачи товара.</w:t>
      </w:r>
    </w:p>
    <w:p w:rsidR="00197705" w:rsidRDefault="00197705" w:rsidP="004D0A28">
      <w:pPr>
        <w:pStyle w:val="a3"/>
        <w:numPr>
          <w:ilvl w:val="0"/>
          <w:numId w:val="13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Гарантийные обязательства:</w:t>
      </w:r>
      <w:r>
        <w:rPr>
          <w:sz w:val="24"/>
          <w:szCs w:val="24"/>
        </w:rPr>
        <w:t xml:space="preserve"> Продукция должна иметь установленный производителем гарантийный срок. Гарантийный </w:t>
      </w:r>
      <w:r w:rsidR="004D0A28">
        <w:rPr>
          <w:sz w:val="24"/>
          <w:szCs w:val="24"/>
        </w:rPr>
        <w:t>срок, установленный</w:t>
      </w:r>
      <w:r>
        <w:rPr>
          <w:sz w:val="24"/>
          <w:szCs w:val="24"/>
        </w:rPr>
        <w:t xml:space="preserve"> производителем, не должен быть менее одного года с начала эксплуатации продукции.</w:t>
      </w:r>
    </w:p>
    <w:p w:rsidR="00197705" w:rsidRDefault="00197705" w:rsidP="00197705">
      <w:pPr>
        <w:pStyle w:val="a3"/>
        <w:ind w:left="567" w:hanging="567"/>
        <w:jc w:val="both"/>
        <w:outlineLvl w:val="1"/>
        <w:rPr>
          <w:sz w:val="24"/>
          <w:szCs w:val="24"/>
        </w:rPr>
      </w:pPr>
      <w:bookmarkStart w:id="3" w:name="_Toc335385218"/>
      <w:bookmarkStart w:id="4" w:name="_Toc335385040"/>
      <w:r>
        <w:rPr>
          <w:sz w:val="24"/>
          <w:szCs w:val="24"/>
        </w:rPr>
        <w:t xml:space="preserve">         Поставщик дополнительно может установить на поставляемую продукцию:</w:t>
      </w:r>
      <w:bookmarkEnd w:id="3"/>
      <w:bookmarkEnd w:id="4"/>
      <w:r>
        <w:rPr>
          <w:sz w:val="24"/>
          <w:szCs w:val="24"/>
        </w:rPr>
        <w:t xml:space="preserve"> </w:t>
      </w:r>
    </w:p>
    <w:p w:rsidR="00197705" w:rsidRDefault="00197705" w:rsidP="00197705">
      <w:pPr>
        <w:pStyle w:val="a3"/>
        <w:ind w:left="567"/>
        <w:jc w:val="both"/>
        <w:outlineLvl w:val="1"/>
        <w:rPr>
          <w:sz w:val="24"/>
          <w:szCs w:val="24"/>
        </w:rPr>
      </w:pPr>
      <w:bookmarkStart w:id="5" w:name="_Toc335385219"/>
      <w:bookmarkStart w:id="6" w:name="_Toc335385041"/>
      <w:r>
        <w:rPr>
          <w:sz w:val="24"/>
          <w:szCs w:val="24"/>
        </w:rPr>
        <w:t xml:space="preserve">- </w:t>
      </w:r>
      <w:r w:rsidR="004D0A28">
        <w:rPr>
          <w:sz w:val="24"/>
          <w:szCs w:val="24"/>
        </w:rPr>
        <w:t>иной гарантийный</w:t>
      </w:r>
      <w:r>
        <w:rPr>
          <w:sz w:val="24"/>
          <w:szCs w:val="24"/>
        </w:rPr>
        <w:t xml:space="preserve"> срок, но не </w:t>
      </w:r>
      <w:r w:rsidR="004D0A28">
        <w:rPr>
          <w:sz w:val="24"/>
          <w:szCs w:val="24"/>
        </w:rPr>
        <w:t>менее гарантийного</w:t>
      </w:r>
      <w:r>
        <w:rPr>
          <w:sz w:val="24"/>
          <w:szCs w:val="24"/>
        </w:rPr>
        <w:t xml:space="preserve"> срока, установленного заводом изготовителем;</w:t>
      </w:r>
      <w:bookmarkEnd w:id="5"/>
      <w:bookmarkEnd w:id="6"/>
    </w:p>
    <w:p w:rsidR="00197705" w:rsidRDefault="00197705" w:rsidP="00197705">
      <w:pPr>
        <w:pStyle w:val="a3"/>
        <w:ind w:left="567"/>
        <w:jc w:val="both"/>
        <w:outlineLvl w:val="1"/>
        <w:rPr>
          <w:sz w:val="24"/>
          <w:szCs w:val="24"/>
        </w:rPr>
      </w:pPr>
      <w:bookmarkStart w:id="7" w:name="_Toc335385220"/>
      <w:bookmarkStart w:id="8" w:name="_Toc335385042"/>
      <w:r>
        <w:rPr>
          <w:sz w:val="24"/>
          <w:szCs w:val="24"/>
        </w:rPr>
        <w:t>- период эксплуатации, на протяжении которого регламентное и техническое обслуживание поставляемой продукции будет выполняться за счет Поставщика.</w:t>
      </w:r>
      <w:bookmarkEnd w:id="7"/>
      <w:bookmarkEnd w:id="8"/>
    </w:p>
    <w:p w:rsidR="00197705" w:rsidRDefault="00197705" w:rsidP="00197705">
      <w:pPr>
        <w:ind w:left="567"/>
        <w:jc w:val="both"/>
        <w:outlineLvl w:val="1"/>
      </w:pPr>
      <w:bookmarkStart w:id="9" w:name="_Toc342043871"/>
      <w:bookmarkStart w:id="10" w:name="_Toc335316783"/>
      <w:bookmarkStart w:id="11" w:name="_Toc335305879"/>
      <w:r>
        <w:t>Поставщик должен за свой счет и сроки, согласованные с Заказчиком, устранять любые дефек</w:t>
      </w:r>
      <w:r w:rsidR="00BF1C52">
        <w:t xml:space="preserve">ты в поставляемых транспортных </w:t>
      </w:r>
      <w:r>
        <w:t>средствах и оборудовании, выявленные в течение гарантийного срока.</w:t>
      </w:r>
      <w:bookmarkEnd w:id="9"/>
      <w:bookmarkEnd w:id="10"/>
      <w:bookmarkEnd w:id="11"/>
    </w:p>
    <w:p w:rsidR="00197705" w:rsidRDefault="00197705" w:rsidP="00197705">
      <w:pPr>
        <w:ind w:left="567" w:hanging="567"/>
        <w:jc w:val="both"/>
      </w:pPr>
    </w:p>
    <w:p w:rsidR="004D0A28" w:rsidRDefault="004D0A28" w:rsidP="004D0A28">
      <w:pPr>
        <w:ind w:firstLine="567"/>
        <w:jc w:val="both"/>
      </w:pPr>
    </w:p>
    <w:p w:rsidR="004D0A28" w:rsidRPr="005734C0" w:rsidRDefault="004D0A28" w:rsidP="004D0A28">
      <w:pPr>
        <w:ind w:firstLine="567"/>
        <w:jc w:val="both"/>
      </w:pPr>
      <w:r w:rsidRPr="005734C0">
        <w:t xml:space="preserve">Начальник службы механизации и транспорта                                           </w:t>
      </w:r>
      <w:r>
        <w:t xml:space="preserve">  </w:t>
      </w:r>
      <w:r w:rsidRPr="005734C0">
        <w:t xml:space="preserve">        К.Ю. Пискарев </w:t>
      </w:r>
    </w:p>
    <w:p w:rsidR="00197705" w:rsidRDefault="00197705" w:rsidP="004D0A28">
      <w:pPr>
        <w:ind w:left="567" w:hanging="567"/>
        <w:jc w:val="both"/>
      </w:pPr>
    </w:p>
    <w:sectPr w:rsidR="00197705" w:rsidSect="002606AD">
      <w:headerReference w:type="default" r:id="rId8"/>
      <w:pgSz w:w="11906" w:h="16838"/>
      <w:pgMar w:top="1134" w:right="284" w:bottom="1134" w:left="56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437" w:rsidRDefault="00A44437" w:rsidP="001002C2">
      <w:r>
        <w:separator/>
      </w:r>
    </w:p>
  </w:endnote>
  <w:endnote w:type="continuationSeparator" w:id="0">
    <w:p w:rsidR="00A44437" w:rsidRDefault="00A44437" w:rsidP="00100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437" w:rsidRDefault="00A44437" w:rsidP="001002C2">
      <w:r>
        <w:separator/>
      </w:r>
    </w:p>
  </w:footnote>
  <w:footnote w:type="continuationSeparator" w:id="0">
    <w:p w:rsidR="00A44437" w:rsidRDefault="00A44437" w:rsidP="001002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174626"/>
      <w:docPartObj>
        <w:docPartGallery w:val="Page Numbers (Top of Page)"/>
        <w:docPartUnique/>
      </w:docPartObj>
    </w:sdtPr>
    <w:sdtEndPr/>
    <w:sdtContent>
      <w:p w:rsidR="00B72BC8" w:rsidRDefault="008A777F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2EB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72BC8" w:rsidRDefault="00B72BC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D59D5"/>
    <w:multiLevelType w:val="hybridMultilevel"/>
    <w:tmpl w:val="80D2668C"/>
    <w:lvl w:ilvl="0" w:tplc="C386741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5B70F7"/>
    <w:multiLevelType w:val="hybridMultilevel"/>
    <w:tmpl w:val="45868E2C"/>
    <w:lvl w:ilvl="0" w:tplc="3B66384C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F31A92"/>
    <w:multiLevelType w:val="hybridMultilevel"/>
    <w:tmpl w:val="507C3334"/>
    <w:lvl w:ilvl="0" w:tplc="ACAE101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ADA06BF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BF67CB1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A9E4DC0"/>
    <w:multiLevelType w:val="hybridMultilevel"/>
    <w:tmpl w:val="07302B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E451B5"/>
    <w:multiLevelType w:val="hybridMultilevel"/>
    <w:tmpl w:val="32AC6EDE"/>
    <w:lvl w:ilvl="0" w:tplc="DDC0B81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611FC3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9"/>
  </w:num>
  <w:num w:numId="5">
    <w:abstractNumId w:val="3"/>
  </w:num>
  <w:num w:numId="6">
    <w:abstractNumId w:val="5"/>
  </w:num>
  <w:num w:numId="7">
    <w:abstractNumId w:val="12"/>
  </w:num>
  <w:num w:numId="8">
    <w:abstractNumId w:val="1"/>
  </w:num>
  <w:num w:numId="9">
    <w:abstractNumId w:val="7"/>
  </w:num>
  <w:num w:numId="10">
    <w:abstractNumId w:val="8"/>
  </w:num>
  <w:num w:numId="11">
    <w:abstractNumId w:val="4"/>
  </w:num>
  <w:num w:numId="12">
    <w:abstractNumId w:val="10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0011E"/>
    <w:rsid w:val="00001237"/>
    <w:rsid w:val="0000205E"/>
    <w:rsid w:val="00002194"/>
    <w:rsid w:val="00010F7F"/>
    <w:rsid w:val="00014E16"/>
    <w:rsid w:val="000238CC"/>
    <w:rsid w:val="000269BF"/>
    <w:rsid w:val="0003554D"/>
    <w:rsid w:val="00043839"/>
    <w:rsid w:val="0004445E"/>
    <w:rsid w:val="0004697D"/>
    <w:rsid w:val="00065CDE"/>
    <w:rsid w:val="000664F2"/>
    <w:rsid w:val="00070D9B"/>
    <w:rsid w:val="00076C08"/>
    <w:rsid w:val="00081D6F"/>
    <w:rsid w:val="0009642E"/>
    <w:rsid w:val="000965C8"/>
    <w:rsid w:val="000A1850"/>
    <w:rsid w:val="000A19F4"/>
    <w:rsid w:val="000A2A73"/>
    <w:rsid w:val="000A2ABA"/>
    <w:rsid w:val="000A3F78"/>
    <w:rsid w:val="000A5E2A"/>
    <w:rsid w:val="000A7223"/>
    <w:rsid w:val="000B22FC"/>
    <w:rsid w:val="000B39BB"/>
    <w:rsid w:val="000B603D"/>
    <w:rsid w:val="000C3BAE"/>
    <w:rsid w:val="000D373E"/>
    <w:rsid w:val="000D4B13"/>
    <w:rsid w:val="000E4F16"/>
    <w:rsid w:val="000E757B"/>
    <w:rsid w:val="000F579A"/>
    <w:rsid w:val="000F6B09"/>
    <w:rsid w:val="001002C2"/>
    <w:rsid w:val="00102738"/>
    <w:rsid w:val="00103C7C"/>
    <w:rsid w:val="00115509"/>
    <w:rsid w:val="00125E8D"/>
    <w:rsid w:val="001404A5"/>
    <w:rsid w:val="001548CE"/>
    <w:rsid w:val="00154F53"/>
    <w:rsid w:val="00157318"/>
    <w:rsid w:val="00161403"/>
    <w:rsid w:val="00163D25"/>
    <w:rsid w:val="00172F4A"/>
    <w:rsid w:val="00180CA0"/>
    <w:rsid w:val="001838CF"/>
    <w:rsid w:val="00184057"/>
    <w:rsid w:val="0019135E"/>
    <w:rsid w:val="001921D5"/>
    <w:rsid w:val="00192BF2"/>
    <w:rsid w:val="00194C67"/>
    <w:rsid w:val="00197101"/>
    <w:rsid w:val="00197705"/>
    <w:rsid w:val="001A007F"/>
    <w:rsid w:val="001A607E"/>
    <w:rsid w:val="001B2B90"/>
    <w:rsid w:val="001B5DD8"/>
    <w:rsid w:val="001B76DC"/>
    <w:rsid w:val="001C5C21"/>
    <w:rsid w:val="001D0480"/>
    <w:rsid w:val="001E3449"/>
    <w:rsid w:val="001F309B"/>
    <w:rsid w:val="00200268"/>
    <w:rsid w:val="00205B0B"/>
    <w:rsid w:val="00211886"/>
    <w:rsid w:val="00211FE8"/>
    <w:rsid w:val="002177EB"/>
    <w:rsid w:val="0022465B"/>
    <w:rsid w:val="00225BEA"/>
    <w:rsid w:val="00226053"/>
    <w:rsid w:val="002276D6"/>
    <w:rsid w:val="00227E09"/>
    <w:rsid w:val="00235A4F"/>
    <w:rsid w:val="002407A8"/>
    <w:rsid w:val="002572EA"/>
    <w:rsid w:val="0026069E"/>
    <w:rsid w:val="002606AD"/>
    <w:rsid w:val="00260E7B"/>
    <w:rsid w:val="002663FF"/>
    <w:rsid w:val="00267302"/>
    <w:rsid w:val="002726BF"/>
    <w:rsid w:val="0027497F"/>
    <w:rsid w:val="002749FE"/>
    <w:rsid w:val="00275D93"/>
    <w:rsid w:val="00277F61"/>
    <w:rsid w:val="0028776B"/>
    <w:rsid w:val="00291955"/>
    <w:rsid w:val="002A68D4"/>
    <w:rsid w:val="002B253F"/>
    <w:rsid w:val="002B6B8E"/>
    <w:rsid w:val="002B7D71"/>
    <w:rsid w:val="002E1FEF"/>
    <w:rsid w:val="002E23D0"/>
    <w:rsid w:val="002E5386"/>
    <w:rsid w:val="002F0207"/>
    <w:rsid w:val="002F265B"/>
    <w:rsid w:val="002F2C8D"/>
    <w:rsid w:val="002F3414"/>
    <w:rsid w:val="002F4890"/>
    <w:rsid w:val="003017C9"/>
    <w:rsid w:val="0030387B"/>
    <w:rsid w:val="00305607"/>
    <w:rsid w:val="003079E6"/>
    <w:rsid w:val="00313783"/>
    <w:rsid w:val="0031574C"/>
    <w:rsid w:val="00321A38"/>
    <w:rsid w:val="003224B7"/>
    <w:rsid w:val="00326B56"/>
    <w:rsid w:val="003302EF"/>
    <w:rsid w:val="00332A10"/>
    <w:rsid w:val="00332FA5"/>
    <w:rsid w:val="0033451A"/>
    <w:rsid w:val="00341311"/>
    <w:rsid w:val="00343119"/>
    <w:rsid w:val="003463EB"/>
    <w:rsid w:val="0035281D"/>
    <w:rsid w:val="00356E99"/>
    <w:rsid w:val="003640E8"/>
    <w:rsid w:val="00377271"/>
    <w:rsid w:val="0038279D"/>
    <w:rsid w:val="00384413"/>
    <w:rsid w:val="00391FBD"/>
    <w:rsid w:val="00394A65"/>
    <w:rsid w:val="003978EF"/>
    <w:rsid w:val="003A1173"/>
    <w:rsid w:val="003A2CD4"/>
    <w:rsid w:val="003A351C"/>
    <w:rsid w:val="003A4737"/>
    <w:rsid w:val="003B22FD"/>
    <w:rsid w:val="003B6628"/>
    <w:rsid w:val="003C12FC"/>
    <w:rsid w:val="003C666F"/>
    <w:rsid w:val="003D4B85"/>
    <w:rsid w:val="003D6749"/>
    <w:rsid w:val="003E4BFB"/>
    <w:rsid w:val="003F141D"/>
    <w:rsid w:val="0040500D"/>
    <w:rsid w:val="00411E51"/>
    <w:rsid w:val="00412B81"/>
    <w:rsid w:val="00413BAB"/>
    <w:rsid w:val="00414009"/>
    <w:rsid w:val="00423173"/>
    <w:rsid w:val="004251AF"/>
    <w:rsid w:val="004327FE"/>
    <w:rsid w:val="00432AE5"/>
    <w:rsid w:val="00432DD5"/>
    <w:rsid w:val="00433ACE"/>
    <w:rsid w:val="00434AAA"/>
    <w:rsid w:val="00435E8A"/>
    <w:rsid w:val="00442B2A"/>
    <w:rsid w:val="004436AD"/>
    <w:rsid w:val="00447AB3"/>
    <w:rsid w:val="0045197F"/>
    <w:rsid w:val="004544FA"/>
    <w:rsid w:val="004558FE"/>
    <w:rsid w:val="00467DC7"/>
    <w:rsid w:val="00470E82"/>
    <w:rsid w:val="00474E14"/>
    <w:rsid w:val="0047606E"/>
    <w:rsid w:val="00484773"/>
    <w:rsid w:val="00491412"/>
    <w:rsid w:val="004916A9"/>
    <w:rsid w:val="00492B7A"/>
    <w:rsid w:val="00492D75"/>
    <w:rsid w:val="004A1C9F"/>
    <w:rsid w:val="004A2E91"/>
    <w:rsid w:val="004A3057"/>
    <w:rsid w:val="004A56F1"/>
    <w:rsid w:val="004A5CC9"/>
    <w:rsid w:val="004B5A11"/>
    <w:rsid w:val="004B74D8"/>
    <w:rsid w:val="004C36FE"/>
    <w:rsid w:val="004C491A"/>
    <w:rsid w:val="004D0A28"/>
    <w:rsid w:val="004E1F88"/>
    <w:rsid w:val="004F46EB"/>
    <w:rsid w:val="004F4B35"/>
    <w:rsid w:val="0050036D"/>
    <w:rsid w:val="00502D3E"/>
    <w:rsid w:val="0050389F"/>
    <w:rsid w:val="00507C46"/>
    <w:rsid w:val="00515949"/>
    <w:rsid w:val="00522AA9"/>
    <w:rsid w:val="00523249"/>
    <w:rsid w:val="00531ABC"/>
    <w:rsid w:val="0053390A"/>
    <w:rsid w:val="00534006"/>
    <w:rsid w:val="0053429E"/>
    <w:rsid w:val="00534623"/>
    <w:rsid w:val="005440D0"/>
    <w:rsid w:val="00545FCD"/>
    <w:rsid w:val="00547427"/>
    <w:rsid w:val="00561793"/>
    <w:rsid w:val="00567ABC"/>
    <w:rsid w:val="005763BB"/>
    <w:rsid w:val="0058136C"/>
    <w:rsid w:val="00584EFB"/>
    <w:rsid w:val="00584FD2"/>
    <w:rsid w:val="005902A0"/>
    <w:rsid w:val="00591EFD"/>
    <w:rsid w:val="0059430B"/>
    <w:rsid w:val="00596D33"/>
    <w:rsid w:val="005A27F8"/>
    <w:rsid w:val="005B3CDD"/>
    <w:rsid w:val="005B4E96"/>
    <w:rsid w:val="005B590D"/>
    <w:rsid w:val="005B7E42"/>
    <w:rsid w:val="005C7B90"/>
    <w:rsid w:val="005D1A4B"/>
    <w:rsid w:val="005D50EF"/>
    <w:rsid w:val="005E14C2"/>
    <w:rsid w:val="0060510D"/>
    <w:rsid w:val="006155ED"/>
    <w:rsid w:val="00616D1C"/>
    <w:rsid w:val="00625DAD"/>
    <w:rsid w:val="006334CC"/>
    <w:rsid w:val="00636BE4"/>
    <w:rsid w:val="00651D90"/>
    <w:rsid w:val="00662451"/>
    <w:rsid w:val="00665EAF"/>
    <w:rsid w:val="0067126F"/>
    <w:rsid w:val="006715C7"/>
    <w:rsid w:val="00675AD3"/>
    <w:rsid w:val="006778B4"/>
    <w:rsid w:val="00677D8E"/>
    <w:rsid w:val="006856BF"/>
    <w:rsid w:val="00694DA7"/>
    <w:rsid w:val="00697EFC"/>
    <w:rsid w:val="006A548E"/>
    <w:rsid w:val="006A6028"/>
    <w:rsid w:val="006B35A3"/>
    <w:rsid w:val="006B3A92"/>
    <w:rsid w:val="006B7783"/>
    <w:rsid w:val="006C15BD"/>
    <w:rsid w:val="006C1EDD"/>
    <w:rsid w:val="006C34B0"/>
    <w:rsid w:val="006D157E"/>
    <w:rsid w:val="006D6239"/>
    <w:rsid w:val="006E0EBF"/>
    <w:rsid w:val="006E29A1"/>
    <w:rsid w:val="006E32B6"/>
    <w:rsid w:val="006E7E9F"/>
    <w:rsid w:val="006F3D23"/>
    <w:rsid w:val="006F4588"/>
    <w:rsid w:val="006F62D1"/>
    <w:rsid w:val="00717E59"/>
    <w:rsid w:val="007243DB"/>
    <w:rsid w:val="0072664B"/>
    <w:rsid w:val="007309B0"/>
    <w:rsid w:val="007369B6"/>
    <w:rsid w:val="00745508"/>
    <w:rsid w:val="00750012"/>
    <w:rsid w:val="0075234B"/>
    <w:rsid w:val="00753BF3"/>
    <w:rsid w:val="0075485B"/>
    <w:rsid w:val="0076493E"/>
    <w:rsid w:val="007659D5"/>
    <w:rsid w:val="0076793B"/>
    <w:rsid w:val="0077310A"/>
    <w:rsid w:val="00773345"/>
    <w:rsid w:val="0078239B"/>
    <w:rsid w:val="00782BFD"/>
    <w:rsid w:val="007830FB"/>
    <w:rsid w:val="007906AB"/>
    <w:rsid w:val="007A082A"/>
    <w:rsid w:val="007B343C"/>
    <w:rsid w:val="007C1395"/>
    <w:rsid w:val="007C2363"/>
    <w:rsid w:val="007C30FB"/>
    <w:rsid w:val="007C5E00"/>
    <w:rsid w:val="007D0B84"/>
    <w:rsid w:val="007D3B87"/>
    <w:rsid w:val="007D4186"/>
    <w:rsid w:val="007D46E9"/>
    <w:rsid w:val="007D7671"/>
    <w:rsid w:val="007E2741"/>
    <w:rsid w:val="007E50D9"/>
    <w:rsid w:val="007F2EE5"/>
    <w:rsid w:val="007F6B16"/>
    <w:rsid w:val="0080005D"/>
    <w:rsid w:val="00802940"/>
    <w:rsid w:val="00806203"/>
    <w:rsid w:val="008165FD"/>
    <w:rsid w:val="008253EC"/>
    <w:rsid w:val="00825B8F"/>
    <w:rsid w:val="00834627"/>
    <w:rsid w:val="00836D2D"/>
    <w:rsid w:val="00841E9B"/>
    <w:rsid w:val="00842473"/>
    <w:rsid w:val="00843953"/>
    <w:rsid w:val="0084600E"/>
    <w:rsid w:val="0084653B"/>
    <w:rsid w:val="008472BE"/>
    <w:rsid w:val="00850C4C"/>
    <w:rsid w:val="00853E38"/>
    <w:rsid w:val="00874F9B"/>
    <w:rsid w:val="00882A7A"/>
    <w:rsid w:val="00884E67"/>
    <w:rsid w:val="00887EED"/>
    <w:rsid w:val="00890FF6"/>
    <w:rsid w:val="0089661E"/>
    <w:rsid w:val="008A2E1E"/>
    <w:rsid w:val="008A777F"/>
    <w:rsid w:val="008A7EB9"/>
    <w:rsid w:val="008B6A23"/>
    <w:rsid w:val="008C49DC"/>
    <w:rsid w:val="008E621D"/>
    <w:rsid w:val="008E6FD5"/>
    <w:rsid w:val="008E71D9"/>
    <w:rsid w:val="00904D19"/>
    <w:rsid w:val="009069C3"/>
    <w:rsid w:val="00910F44"/>
    <w:rsid w:val="009132C1"/>
    <w:rsid w:val="009159E0"/>
    <w:rsid w:val="00920B97"/>
    <w:rsid w:val="00920D12"/>
    <w:rsid w:val="00923FCC"/>
    <w:rsid w:val="00935604"/>
    <w:rsid w:val="00951359"/>
    <w:rsid w:val="00960C54"/>
    <w:rsid w:val="00961830"/>
    <w:rsid w:val="00962FA6"/>
    <w:rsid w:val="0096491E"/>
    <w:rsid w:val="00966F43"/>
    <w:rsid w:val="009676F2"/>
    <w:rsid w:val="00967CA3"/>
    <w:rsid w:val="00970B90"/>
    <w:rsid w:val="00973687"/>
    <w:rsid w:val="009742CB"/>
    <w:rsid w:val="00975E08"/>
    <w:rsid w:val="00987CF1"/>
    <w:rsid w:val="0099099B"/>
    <w:rsid w:val="00991393"/>
    <w:rsid w:val="009928E5"/>
    <w:rsid w:val="00995CF9"/>
    <w:rsid w:val="00996EEF"/>
    <w:rsid w:val="0099722E"/>
    <w:rsid w:val="009A1124"/>
    <w:rsid w:val="009A1159"/>
    <w:rsid w:val="009A72CD"/>
    <w:rsid w:val="009A7F3B"/>
    <w:rsid w:val="009B0B84"/>
    <w:rsid w:val="009B1183"/>
    <w:rsid w:val="009B2E3B"/>
    <w:rsid w:val="009C3542"/>
    <w:rsid w:val="009C3CC1"/>
    <w:rsid w:val="009C46E8"/>
    <w:rsid w:val="009C4ED7"/>
    <w:rsid w:val="009D420D"/>
    <w:rsid w:val="009D44CE"/>
    <w:rsid w:val="009D5296"/>
    <w:rsid w:val="009D7ECE"/>
    <w:rsid w:val="009E19C2"/>
    <w:rsid w:val="009E45CF"/>
    <w:rsid w:val="009E4E44"/>
    <w:rsid w:val="009E5488"/>
    <w:rsid w:val="009F0274"/>
    <w:rsid w:val="009F111C"/>
    <w:rsid w:val="009F316E"/>
    <w:rsid w:val="009F7EE4"/>
    <w:rsid w:val="00A0711A"/>
    <w:rsid w:val="00A17A81"/>
    <w:rsid w:val="00A21D6F"/>
    <w:rsid w:val="00A30295"/>
    <w:rsid w:val="00A30665"/>
    <w:rsid w:val="00A32163"/>
    <w:rsid w:val="00A3666A"/>
    <w:rsid w:val="00A42C4A"/>
    <w:rsid w:val="00A44437"/>
    <w:rsid w:val="00A477F4"/>
    <w:rsid w:val="00A53B14"/>
    <w:rsid w:val="00A54AB8"/>
    <w:rsid w:val="00A607EE"/>
    <w:rsid w:val="00A61B40"/>
    <w:rsid w:val="00A6736D"/>
    <w:rsid w:val="00A67A58"/>
    <w:rsid w:val="00A72E3F"/>
    <w:rsid w:val="00A8123D"/>
    <w:rsid w:val="00A876B9"/>
    <w:rsid w:val="00A94784"/>
    <w:rsid w:val="00AA428E"/>
    <w:rsid w:val="00AB3324"/>
    <w:rsid w:val="00AB361A"/>
    <w:rsid w:val="00AB3F06"/>
    <w:rsid w:val="00AD45AA"/>
    <w:rsid w:val="00AD45B1"/>
    <w:rsid w:val="00AD49DC"/>
    <w:rsid w:val="00AE234D"/>
    <w:rsid w:val="00AE355B"/>
    <w:rsid w:val="00AE5202"/>
    <w:rsid w:val="00AE782F"/>
    <w:rsid w:val="00AF1DCA"/>
    <w:rsid w:val="00B00098"/>
    <w:rsid w:val="00B020D0"/>
    <w:rsid w:val="00B02E2B"/>
    <w:rsid w:val="00B05695"/>
    <w:rsid w:val="00B105F5"/>
    <w:rsid w:val="00B12035"/>
    <w:rsid w:val="00B14149"/>
    <w:rsid w:val="00B14F8C"/>
    <w:rsid w:val="00B15656"/>
    <w:rsid w:val="00B15AAB"/>
    <w:rsid w:val="00B20445"/>
    <w:rsid w:val="00B20D21"/>
    <w:rsid w:val="00B259F4"/>
    <w:rsid w:val="00B308D4"/>
    <w:rsid w:val="00B3297F"/>
    <w:rsid w:val="00B362E8"/>
    <w:rsid w:val="00B36BBB"/>
    <w:rsid w:val="00B472D3"/>
    <w:rsid w:val="00B47A47"/>
    <w:rsid w:val="00B47FEC"/>
    <w:rsid w:val="00B51C20"/>
    <w:rsid w:val="00B5215B"/>
    <w:rsid w:val="00B5534D"/>
    <w:rsid w:val="00B573DE"/>
    <w:rsid w:val="00B72BC8"/>
    <w:rsid w:val="00B761D1"/>
    <w:rsid w:val="00B8572C"/>
    <w:rsid w:val="00B92E7C"/>
    <w:rsid w:val="00B93441"/>
    <w:rsid w:val="00B94FB9"/>
    <w:rsid w:val="00BA53BD"/>
    <w:rsid w:val="00BA7682"/>
    <w:rsid w:val="00BC44A6"/>
    <w:rsid w:val="00BC5048"/>
    <w:rsid w:val="00BC5328"/>
    <w:rsid w:val="00BD2BF5"/>
    <w:rsid w:val="00BD3FC2"/>
    <w:rsid w:val="00BE2F98"/>
    <w:rsid w:val="00BE594B"/>
    <w:rsid w:val="00BF09B3"/>
    <w:rsid w:val="00BF1C52"/>
    <w:rsid w:val="00C011D0"/>
    <w:rsid w:val="00C06236"/>
    <w:rsid w:val="00C12C59"/>
    <w:rsid w:val="00C13317"/>
    <w:rsid w:val="00C13948"/>
    <w:rsid w:val="00C1460A"/>
    <w:rsid w:val="00C22226"/>
    <w:rsid w:val="00C23AE7"/>
    <w:rsid w:val="00C40AD2"/>
    <w:rsid w:val="00C43183"/>
    <w:rsid w:val="00C45BDA"/>
    <w:rsid w:val="00C47038"/>
    <w:rsid w:val="00C500B1"/>
    <w:rsid w:val="00C6283F"/>
    <w:rsid w:val="00C629F0"/>
    <w:rsid w:val="00C64075"/>
    <w:rsid w:val="00C7168C"/>
    <w:rsid w:val="00C76F14"/>
    <w:rsid w:val="00C86AD9"/>
    <w:rsid w:val="00C91431"/>
    <w:rsid w:val="00C9363D"/>
    <w:rsid w:val="00CA0CB4"/>
    <w:rsid w:val="00CA43A3"/>
    <w:rsid w:val="00CA7690"/>
    <w:rsid w:val="00CB38A5"/>
    <w:rsid w:val="00CC529D"/>
    <w:rsid w:val="00CC5B0C"/>
    <w:rsid w:val="00CC5DAD"/>
    <w:rsid w:val="00CD2A04"/>
    <w:rsid w:val="00CD49E2"/>
    <w:rsid w:val="00CD6E43"/>
    <w:rsid w:val="00CE1786"/>
    <w:rsid w:val="00CE2E28"/>
    <w:rsid w:val="00CE3798"/>
    <w:rsid w:val="00CE4FCF"/>
    <w:rsid w:val="00CF0017"/>
    <w:rsid w:val="00CF0ED7"/>
    <w:rsid w:val="00CF2972"/>
    <w:rsid w:val="00CF6B98"/>
    <w:rsid w:val="00D032D7"/>
    <w:rsid w:val="00D139CC"/>
    <w:rsid w:val="00D27E9A"/>
    <w:rsid w:val="00D36304"/>
    <w:rsid w:val="00D41073"/>
    <w:rsid w:val="00D42827"/>
    <w:rsid w:val="00D50DF1"/>
    <w:rsid w:val="00D52E01"/>
    <w:rsid w:val="00D56D60"/>
    <w:rsid w:val="00D75703"/>
    <w:rsid w:val="00D81684"/>
    <w:rsid w:val="00D82451"/>
    <w:rsid w:val="00D82EBE"/>
    <w:rsid w:val="00D84400"/>
    <w:rsid w:val="00D84C65"/>
    <w:rsid w:val="00DA0C55"/>
    <w:rsid w:val="00DA2911"/>
    <w:rsid w:val="00DA35D9"/>
    <w:rsid w:val="00DB58FE"/>
    <w:rsid w:val="00DD31F1"/>
    <w:rsid w:val="00DD338B"/>
    <w:rsid w:val="00DD3656"/>
    <w:rsid w:val="00DD534A"/>
    <w:rsid w:val="00DD5ABC"/>
    <w:rsid w:val="00DD5FCF"/>
    <w:rsid w:val="00DF16D3"/>
    <w:rsid w:val="00DF44B9"/>
    <w:rsid w:val="00DF4838"/>
    <w:rsid w:val="00DF7DB0"/>
    <w:rsid w:val="00E03CF2"/>
    <w:rsid w:val="00E04882"/>
    <w:rsid w:val="00E11B5B"/>
    <w:rsid w:val="00E12776"/>
    <w:rsid w:val="00E14C14"/>
    <w:rsid w:val="00E20E7C"/>
    <w:rsid w:val="00E26636"/>
    <w:rsid w:val="00E30DE8"/>
    <w:rsid w:val="00E319F2"/>
    <w:rsid w:val="00E342D5"/>
    <w:rsid w:val="00E36181"/>
    <w:rsid w:val="00E411B7"/>
    <w:rsid w:val="00E4389F"/>
    <w:rsid w:val="00E51D6A"/>
    <w:rsid w:val="00E6785A"/>
    <w:rsid w:val="00E71AF6"/>
    <w:rsid w:val="00E741B4"/>
    <w:rsid w:val="00E755B4"/>
    <w:rsid w:val="00E84D72"/>
    <w:rsid w:val="00E90A2B"/>
    <w:rsid w:val="00E936CA"/>
    <w:rsid w:val="00E96FAD"/>
    <w:rsid w:val="00EA46BD"/>
    <w:rsid w:val="00EA6CAC"/>
    <w:rsid w:val="00EB2479"/>
    <w:rsid w:val="00EB404F"/>
    <w:rsid w:val="00EB5F76"/>
    <w:rsid w:val="00EC113A"/>
    <w:rsid w:val="00EC1989"/>
    <w:rsid w:val="00EC4FF3"/>
    <w:rsid w:val="00EC581D"/>
    <w:rsid w:val="00ED2087"/>
    <w:rsid w:val="00ED54A2"/>
    <w:rsid w:val="00ED62F8"/>
    <w:rsid w:val="00EE0692"/>
    <w:rsid w:val="00EE1582"/>
    <w:rsid w:val="00EE5FA1"/>
    <w:rsid w:val="00EF5EE8"/>
    <w:rsid w:val="00F02C28"/>
    <w:rsid w:val="00F064EF"/>
    <w:rsid w:val="00F066D8"/>
    <w:rsid w:val="00F11E13"/>
    <w:rsid w:val="00F271A3"/>
    <w:rsid w:val="00F3060C"/>
    <w:rsid w:val="00F370E4"/>
    <w:rsid w:val="00F470BA"/>
    <w:rsid w:val="00F540B0"/>
    <w:rsid w:val="00F548B3"/>
    <w:rsid w:val="00F65FB5"/>
    <w:rsid w:val="00F673C9"/>
    <w:rsid w:val="00F80F77"/>
    <w:rsid w:val="00F95669"/>
    <w:rsid w:val="00F968E6"/>
    <w:rsid w:val="00FA09B1"/>
    <w:rsid w:val="00FA18F5"/>
    <w:rsid w:val="00FA2A6B"/>
    <w:rsid w:val="00FA300F"/>
    <w:rsid w:val="00FB1A72"/>
    <w:rsid w:val="00FB2D81"/>
    <w:rsid w:val="00FB75F1"/>
    <w:rsid w:val="00FC23B4"/>
    <w:rsid w:val="00FC27C5"/>
    <w:rsid w:val="00FD03F5"/>
    <w:rsid w:val="00FD29FC"/>
    <w:rsid w:val="00FD5DCD"/>
    <w:rsid w:val="00FD7101"/>
    <w:rsid w:val="00FE2AC4"/>
    <w:rsid w:val="00FE61D6"/>
    <w:rsid w:val="00FF1F5F"/>
    <w:rsid w:val="00FF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55403"/>
  <w15:docId w15:val="{26D222B8-04EC-4E1F-B961-4C5456A59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F26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4AB8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E379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5D93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6749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3D674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basedOn w:val="a"/>
    <w:uiPriority w:val="99"/>
    <w:unhideWhenUsed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A54AB8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rsid w:val="00A54AB8"/>
  </w:style>
  <w:style w:type="character" w:customStyle="1" w:styleId="20">
    <w:name w:val="Заголовок 2 Знак"/>
    <w:basedOn w:val="a0"/>
    <w:link w:val="2"/>
    <w:uiPriority w:val="9"/>
    <w:semiHidden/>
    <w:rsid w:val="00A54A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 Spacing"/>
    <w:uiPriority w:val="1"/>
    <w:qFormat/>
    <w:rsid w:val="00E127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A72E3F"/>
    <w:rPr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sid w:val="00275D9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40">
    <w:name w:val="Заголовок 4 Знак"/>
    <w:basedOn w:val="a0"/>
    <w:link w:val="4"/>
    <w:uiPriority w:val="9"/>
    <w:semiHidden/>
    <w:rsid w:val="00CE379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F26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pple-style-span">
    <w:name w:val="apple-style-span"/>
    <w:basedOn w:val="a0"/>
    <w:rsid w:val="002F265B"/>
  </w:style>
  <w:style w:type="character" w:styleId="a9">
    <w:name w:val="Hyperlink"/>
    <w:basedOn w:val="a0"/>
    <w:uiPriority w:val="99"/>
    <w:semiHidden/>
    <w:unhideWhenUsed/>
    <w:rsid w:val="001B76DC"/>
    <w:rPr>
      <w:color w:val="295488"/>
      <w:u w:val="single"/>
    </w:rPr>
  </w:style>
  <w:style w:type="character" w:customStyle="1" w:styleId="11">
    <w:name w:val="Основной текст1"/>
    <w:basedOn w:val="a0"/>
    <w:rsid w:val="00F11E13"/>
    <w:rPr>
      <w:spacing w:val="1"/>
      <w:shd w:val="clear" w:color="auto" w:fill="FFFFFF"/>
    </w:rPr>
  </w:style>
  <w:style w:type="paragraph" w:styleId="aa">
    <w:name w:val="header"/>
    <w:basedOn w:val="a"/>
    <w:link w:val="ab"/>
    <w:uiPriority w:val="99"/>
    <w:unhideWhenUsed/>
    <w:rsid w:val="001002C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002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1002C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1002C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99"/>
    <w:rsid w:val="000E75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58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0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2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621678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66825">
                  <w:marLeft w:val="7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68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580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52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522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6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7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4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EC6C00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85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17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6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57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25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3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36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474397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372766">
                  <w:marLeft w:val="7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623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399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74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6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74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0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0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7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06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057480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795656">
                  <w:marLeft w:val="7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40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60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47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298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19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86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9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339409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527097">
                  <w:marLeft w:val="7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312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99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5592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63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915186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974250">
                  <w:marLeft w:val="7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95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63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6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55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65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5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92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7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5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2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4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49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1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5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94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4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2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265445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051445">
                  <w:marLeft w:val="7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78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48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913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7139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64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2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2207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3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2354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704178">
                  <w:marLeft w:val="7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25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825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503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265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1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40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23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16513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541679">
                  <w:marLeft w:val="7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061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81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40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900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15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37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197553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837898">
                  <w:marLeft w:val="7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019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181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154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4433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01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9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8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5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1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6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06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4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0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89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45501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069523">
                  <w:marLeft w:val="7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07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84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060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643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E3E9A-B0C7-4EF8-ADE1-8CA969616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1064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7115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Толстых Роман Борисович</cp:lastModifiedBy>
  <cp:revision>3</cp:revision>
  <cp:lastPrinted>2021-07-07T07:17:00Z</cp:lastPrinted>
  <dcterms:created xsi:type="dcterms:W3CDTF">2021-07-27T11:36:00Z</dcterms:created>
  <dcterms:modified xsi:type="dcterms:W3CDTF">2021-07-27T11:43:00Z</dcterms:modified>
</cp:coreProperties>
</file>